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8D5557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5F188FB2" w:rsidR="00356AB3" w:rsidRPr="00554F29" w:rsidRDefault="008B5B93" w:rsidP="00554F29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MRO – Lighting Supplies</w:t>
            </w:r>
          </w:p>
        </w:tc>
      </w:tr>
      <w:tr w:rsidR="00356AB3" w:rsidRPr="00B90063" w14:paraId="18A052CD" w14:textId="77777777" w:rsidTr="008D5557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2C201494" w:rsidR="00356AB3" w:rsidRPr="00B90063" w:rsidRDefault="00356AB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  </w:t>
            </w:r>
            <w:r w:rsidR="00660668">
              <w:rPr>
                <w:rFonts w:ascii="Arial" w:hAnsi="Arial" w:cs="Arial"/>
              </w:rPr>
              <w:t>SW0</w:t>
            </w:r>
            <w:r w:rsidR="008B5B93">
              <w:rPr>
                <w:rFonts w:ascii="Arial" w:hAnsi="Arial" w:cs="Arial"/>
              </w:rPr>
              <w:t>817M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8D5557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5AFB3653" w:rsidR="00356AB3" w:rsidRPr="00B90063" w:rsidRDefault="008B5B9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09/29/2023</w:t>
            </w:r>
          </w:p>
        </w:tc>
      </w:tr>
      <w:tr w:rsidR="00356AB3" w:rsidRPr="00B90063" w14:paraId="1F501FA2" w14:textId="77777777" w:rsidTr="008D5557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6799ADA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6B84FAE2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41" w:type="dxa"/>
            <w:gridSpan w:val="11"/>
          </w:tcPr>
          <w:p w14:paraId="613A9417" w14:textId="512AA190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8D5557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0840C56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8B5B93">
              <w:rPr>
                <w:rFonts w:ascii="Arial" w:hAnsi="Arial" w:cs="Arial"/>
              </w:rPr>
              <w:t xml:space="preserve">  </w:t>
            </w:r>
            <w:r w:rsidR="008B5B93" w:rsidRPr="008B5B93">
              <w:rPr>
                <w:rFonts w:ascii="Arial" w:hAnsi="Arial" w:cs="Arial"/>
              </w:rPr>
              <w:t>01/11/2024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EB099E6" w:rsidR="00356AB3" w:rsidRPr="00B90063" w:rsidRDefault="008B5B93" w:rsidP="005801E6">
            <w:pPr>
              <w:tabs>
                <w:tab w:val="left" w:pos="37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8B5B93">
              <w:rPr>
                <w:rFonts w:ascii="Arial" w:hAnsi="Arial" w:cs="Arial"/>
              </w:rPr>
              <w:t>11/07/2028</w:t>
            </w:r>
          </w:p>
        </w:tc>
      </w:tr>
      <w:tr w:rsidR="00B173AD" w:rsidRPr="00B90063" w14:paraId="1FF578A9" w14:textId="77777777" w:rsidTr="008D5557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5723CB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E1F10">
              <w:rPr>
                <w:rFonts w:ascii="Arial" w:hAnsi="Arial" w:cs="Arial"/>
              </w:rPr>
              <w:fldChar w:fldCharType="begin">
                <w:ffData>
                  <w:name w:val="Check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4E1F10">
              <w:rPr>
                <w:rFonts w:ascii="Arial" w:hAnsi="Arial" w:cs="Arial"/>
              </w:rPr>
              <w:instrText xml:space="preserve"> FORMCHECKBOX </w:instrText>
            </w:r>
            <w:r w:rsidR="004E1F10">
              <w:rPr>
                <w:rFonts w:ascii="Arial" w:hAnsi="Arial" w:cs="Arial"/>
              </w:rPr>
            </w:r>
            <w:r w:rsidR="004E1F10">
              <w:rPr>
                <w:rFonts w:ascii="Arial" w:hAnsi="Arial" w:cs="Arial"/>
              </w:rPr>
              <w:fldChar w:fldCharType="separate"/>
            </w:r>
            <w:r w:rsidR="004E1F10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33BCE0F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B461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4611">
              <w:rPr>
                <w:rFonts w:ascii="Arial" w:hAnsi="Arial" w:cs="Arial"/>
              </w:rPr>
              <w:instrText xml:space="preserve"> FORMCHECKBOX </w:instrText>
            </w:r>
            <w:r w:rsidR="00AB4611">
              <w:rPr>
                <w:rFonts w:ascii="Arial" w:hAnsi="Arial" w:cs="Arial"/>
              </w:rPr>
            </w:r>
            <w:r w:rsidR="00AB4611">
              <w:rPr>
                <w:rFonts w:ascii="Arial" w:hAnsi="Arial" w:cs="Arial"/>
              </w:rPr>
              <w:fldChar w:fldCharType="separate"/>
            </w:r>
            <w:r w:rsidR="00AB461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8D5557">
        <w:trPr>
          <w:trHeight w:val="459"/>
        </w:trPr>
        <w:tc>
          <w:tcPr>
            <w:tcW w:w="3420" w:type="dxa"/>
            <w:gridSpan w:val="12"/>
          </w:tcPr>
          <w:p w14:paraId="2722AF82" w14:textId="43D10D7A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8B5B93">
              <w:rPr>
                <w:rFonts w:ascii="Arial" w:hAnsi="Arial" w:cs="Arial"/>
                <w:b/>
              </w:rPr>
              <w:t xml:space="preserve">ontact:  </w:t>
            </w:r>
            <w:r w:rsidR="008B5B93">
              <w:rPr>
                <w:rFonts w:ascii="Arial" w:hAnsi="Arial" w:cs="Arial"/>
              </w:rPr>
              <w:t>Darlene Saltzman</w:t>
            </w:r>
          </w:p>
        </w:tc>
        <w:tc>
          <w:tcPr>
            <w:tcW w:w="3299" w:type="dxa"/>
            <w:gridSpan w:val="9"/>
          </w:tcPr>
          <w:p w14:paraId="78B3C5F8" w14:textId="1196EE3F" w:rsidR="00BD2A8C" w:rsidRPr="00B90063" w:rsidRDefault="00BD2A8C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2C5313C4" w:rsidR="00BD2A8C" w:rsidRPr="00B90063" w:rsidRDefault="00AE69C0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8D5557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00A22AD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B08A62B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49007E39" w14:textId="17CE95BD" w:rsidR="00BD2A8C" w:rsidRPr="008B5B93" w:rsidRDefault="008B5B93" w:rsidP="00E9100F">
            <w:pPr>
              <w:ind w:firstLine="14"/>
              <w:rPr>
                <w:sz w:val="24"/>
                <w:szCs w:val="24"/>
              </w:rPr>
            </w:pPr>
            <w:r w:rsidRPr="008B5B93">
              <w:rPr>
                <w:sz w:val="24"/>
                <w:szCs w:val="24"/>
              </w:rPr>
              <w:t>Darlene.saltzman@omes.ok.gov</w:t>
            </w:r>
          </w:p>
          <w:p w14:paraId="7D8930C6" w14:textId="3EDA879E" w:rsidR="00554F29" w:rsidRPr="00B90063" w:rsidRDefault="00554F2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p w14:paraId="3372C07F" w14:textId="6C8E832B" w:rsidR="00A25A58" w:rsidRPr="00A25A58" w:rsidRDefault="00EF093F" w:rsidP="00A25A58">
      <w:pPr>
        <w:spacing w:beforeLines="50" w:before="120"/>
        <w:ind w:firstLine="720"/>
        <w:rPr>
          <w:b/>
          <w:bCs/>
          <w:u w:val="single"/>
        </w:rPr>
      </w:pPr>
      <w:r w:rsidRPr="00A25A58">
        <w:rPr>
          <w:b/>
          <w:bCs/>
          <w:u w:val="single"/>
        </w:rPr>
        <w:t>C</w:t>
      </w:r>
      <w:r w:rsidR="00A25A58" w:rsidRPr="00A25A58">
        <w:rPr>
          <w:b/>
          <w:bCs/>
          <w:u w:val="single"/>
        </w:rPr>
        <w:t xml:space="preserve">URRENT SUPPLIERS: </w:t>
      </w:r>
      <w:r w:rsidR="00CA1C4B" w:rsidRPr="00A25A58">
        <w:rPr>
          <w:b/>
          <w:bCs/>
          <w:u w:val="single"/>
        </w:rPr>
        <w:t xml:space="preserve"> </w:t>
      </w:r>
    </w:p>
    <w:p w14:paraId="1E92776F" w14:textId="102CBA69" w:rsidR="007121F7" w:rsidRPr="00AE69C0" w:rsidRDefault="008B5B93" w:rsidP="00A25A58">
      <w:pPr>
        <w:spacing w:beforeLines="50" w:before="120"/>
        <w:ind w:firstLine="720"/>
        <w:rPr>
          <w:b/>
          <w:bCs/>
        </w:rPr>
      </w:pPr>
      <w:bookmarkStart w:id="1" w:name="_Hlk208238480"/>
      <w:r>
        <w:rPr>
          <w:b/>
          <w:bCs/>
        </w:rPr>
        <w:t>Batteries Plus LLC.</w:t>
      </w:r>
      <w:r w:rsidR="000C3F28">
        <w:rPr>
          <w:b/>
          <w:bCs/>
        </w:rPr>
        <w:t xml:space="preserve"> </w:t>
      </w:r>
      <w:r w:rsidR="001A4A3E" w:rsidRPr="00AE69C0">
        <w:rPr>
          <w:b/>
          <w:bCs/>
        </w:rPr>
        <w:t xml:space="preserve"> SID: </w:t>
      </w:r>
      <w:r w:rsidR="00441EF5">
        <w:rPr>
          <w:b/>
          <w:bCs/>
        </w:rPr>
        <w:t>0000</w:t>
      </w:r>
      <w:r w:rsidRPr="008B5B93">
        <w:rPr>
          <w:b/>
          <w:bCs/>
        </w:rPr>
        <w:t>550837</w:t>
      </w:r>
      <w:r w:rsidR="001A4A3E" w:rsidRPr="00AE69C0">
        <w:rPr>
          <w:b/>
          <w:bCs/>
        </w:rPr>
        <w:t>, PS Contract</w:t>
      </w:r>
      <w:r w:rsidR="00A25A58" w:rsidRPr="00AE69C0">
        <w:rPr>
          <w:b/>
          <w:bCs/>
        </w:rPr>
        <w:t>:</w:t>
      </w:r>
      <w:r w:rsidR="001A4A3E" w:rsidRPr="00AE69C0">
        <w:rPr>
          <w:b/>
          <w:bCs/>
        </w:rPr>
        <w:t xml:space="preserve"> </w:t>
      </w:r>
      <w:r>
        <w:rPr>
          <w:b/>
          <w:bCs/>
        </w:rPr>
        <w:t>7206</w:t>
      </w:r>
    </w:p>
    <w:p w14:paraId="223664AE" w14:textId="73185845" w:rsidR="00435193" w:rsidRDefault="0034218A" w:rsidP="00435193">
      <w:pPr>
        <w:spacing w:beforeLines="50" w:before="120" w:line="240" w:lineRule="auto"/>
        <w:ind w:firstLine="720"/>
      </w:pPr>
      <w:r>
        <w:t>Supplie</w:t>
      </w:r>
      <w:r w:rsidR="00435193">
        <w:t xml:space="preserve">r Address: </w:t>
      </w:r>
      <w:r w:rsidR="008B5B93" w:rsidRPr="008B5B93">
        <w:t>29314 NETWORK PLACE</w:t>
      </w:r>
      <w:r w:rsidR="008B5B93">
        <w:t xml:space="preserve"> Chicago, IL 60673</w:t>
      </w:r>
    </w:p>
    <w:p w14:paraId="7B9BDF1C" w14:textId="6733F8AC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Contact: </w:t>
      </w:r>
      <w:r w:rsidR="00A15E19" w:rsidRPr="00A15E19">
        <w:t> </w:t>
      </w:r>
      <w:r w:rsidR="008B5B93" w:rsidRPr="008B5B93">
        <w:t>Brandon Boozer</w:t>
      </w:r>
    </w:p>
    <w:p w14:paraId="01C55EDD" w14:textId="25EB43E6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Title: </w:t>
      </w:r>
      <w:r w:rsidR="00A15E19" w:rsidRPr="00A15E19">
        <w:t> </w:t>
      </w:r>
    </w:p>
    <w:p w14:paraId="05B5D40F" w14:textId="23AD39B4" w:rsidR="00435193" w:rsidRDefault="00435193" w:rsidP="00435193">
      <w:pPr>
        <w:spacing w:beforeLines="50" w:before="120" w:line="240" w:lineRule="auto"/>
        <w:ind w:firstLine="720"/>
      </w:pPr>
      <w:r w:rsidRPr="00435193">
        <w:t xml:space="preserve">Email: </w:t>
      </w:r>
      <w:r w:rsidR="00A15E19" w:rsidRPr="00A15E19">
        <w:t> </w:t>
      </w:r>
      <w:r w:rsidR="0034218A">
        <w:t xml:space="preserve"> </w:t>
      </w:r>
      <w:r w:rsidR="008B5B93" w:rsidRPr="008B5B93">
        <w:t>bboozer@batteriesplus.com</w:t>
      </w:r>
    </w:p>
    <w:p w14:paraId="08C4C27E" w14:textId="297B7448" w:rsidR="00435193" w:rsidRDefault="00435193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8B5B93">
        <w:t>405-601-0694</w:t>
      </w:r>
    </w:p>
    <w:bookmarkEnd w:id="1"/>
    <w:p w14:paraId="50976ADC" w14:textId="77777777" w:rsidR="00A25A58" w:rsidRDefault="00A25A58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07A20D8D" w14:textId="44EE8FF0" w:rsidR="007307E5" w:rsidRPr="00AE69C0" w:rsidRDefault="00806496" w:rsidP="007307E5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>Cobol Distribution LLC</w:t>
      </w:r>
      <w:r w:rsidR="007307E5">
        <w:rPr>
          <w:b/>
          <w:bCs/>
        </w:rPr>
        <w:t xml:space="preserve"> </w:t>
      </w:r>
      <w:r w:rsidR="007307E5" w:rsidRPr="00AE69C0">
        <w:rPr>
          <w:b/>
          <w:bCs/>
        </w:rPr>
        <w:t xml:space="preserve"> SID: </w:t>
      </w:r>
      <w:r w:rsidR="007307E5">
        <w:rPr>
          <w:b/>
          <w:bCs/>
        </w:rPr>
        <w:t>0000</w:t>
      </w:r>
      <w:r>
        <w:rPr>
          <w:b/>
          <w:bCs/>
        </w:rPr>
        <w:t>584322</w:t>
      </w:r>
      <w:r w:rsidR="007307E5" w:rsidRPr="00AE69C0">
        <w:rPr>
          <w:b/>
          <w:bCs/>
        </w:rPr>
        <w:t xml:space="preserve">, PS Contract: </w:t>
      </w:r>
      <w:r>
        <w:rPr>
          <w:b/>
          <w:bCs/>
        </w:rPr>
        <w:t>7228</w:t>
      </w:r>
    </w:p>
    <w:p w14:paraId="6EEEA141" w14:textId="7E7C9730" w:rsidR="007307E5" w:rsidRDefault="007307E5" w:rsidP="007307E5">
      <w:pPr>
        <w:spacing w:beforeLines="50" w:before="120" w:line="240" w:lineRule="auto"/>
        <w:ind w:firstLine="720"/>
      </w:pPr>
      <w:r>
        <w:t xml:space="preserve">Supplier Address: </w:t>
      </w:r>
      <w:r w:rsidR="00806496" w:rsidRPr="00806496">
        <w:t>12861 W ASBURY PL</w:t>
      </w:r>
      <w:r w:rsidR="00806496">
        <w:t xml:space="preserve"> Lakewood CO 80228</w:t>
      </w:r>
    </w:p>
    <w:p w14:paraId="53AD1BF2" w14:textId="4EB70F4E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  <w:r w:rsidR="00806496">
        <w:t>Will Ingle</w:t>
      </w:r>
    </w:p>
    <w:p w14:paraId="3315EAF5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6AE37CE3" w14:textId="0F877891" w:rsidR="007307E5" w:rsidRDefault="007307E5" w:rsidP="007307E5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  <w:r w:rsidR="00806496" w:rsidRPr="00806496">
        <w:t>WILL.INGLE@COBOLDIST.COM</w:t>
      </w:r>
    </w:p>
    <w:p w14:paraId="343B0009" w14:textId="08516823" w:rsidR="007307E5" w:rsidRDefault="007307E5" w:rsidP="007307E5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806496">
        <w:t>303-944-3030</w:t>
      </w:r>
    </w:p>
    <w:p w14:paraId="54F2C388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EBEE995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E9B5CAC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7436ADB" w14:textId="23070594" w:rsidR="007307E5" w:rsidRPr="00AE69C0" w:rsidRDefault="00806496" w:rsidP="007307E5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lastRenderedPageBreak/>
        <w:t xml:space="preserve">Voss Electric Co. </w:t>
      </w:r>
      <w:r w:rsidR="007307E5" w:rsidRPr="00AE69C0">
        <w:rPr>
          <w:b/>
          <w:bCs/>
        </w:rPr>
        <w:t xml:space="preserve">SID: </w:t>
      </w:r>
      <w:r w:rsidR="007307E5">
        <w:rPr>
          <w:b/>
          <w:bCs/>
        </w:rPr>
        <w:t>0000</w:t>
      </w:r>
      <w:r>
        <w:rPr>
          <w:b/>
          <w:bCs/>
        </w:rPr>
        <w:t>070739</w:t>
      </w:r>
      <w:r w:rsidR="007307E5" w:rsidRPr="00AE69C0">
        <w:rPr>
          <w:b/>
          <w:bCs/>
        </w:rPr>
        <w:t xml:space="preserve">, PS Contract: </w:t>
      </w:r>
      <w:r>
        <w:rPr>
          <w:b/>
          <w:bCs/>
        </w:rPr>
        <w:t>7718</w:t>
      </w:r>
    </w:p>
    <w:p w14:paraId="5E55122A" w14:textId="2EF19703" w:rsidR="00CA6FA1" w:rsidRDefault="007307E5" w:rsidP="00CA6FA1">
      <w:pPr>
        <w:spacing w:beforeLines="50" w:before="120" w:line="240" w:lineRule="auto"/>
        <w:ind w:firstLine="720"/>
      </w:pPr>
      <w:r>
        <w:t xml:space="preserve">Supplier Address: </w:t>
      </w:r>
      <w:r w:rsidR="00C928AC" w:rsidRPr="00C928AC">
        <w:t>721 N Ann Arbor</w:t>
      </w:r>
      <w:r w:rsidR="00C928AC" w:rsidRPr="00C928AC">
        <w:t xml:space="preserve"> </w:t>
      </w:r>
      <w:r w:rsidR="00C928AC">
        <w:t xml:space="preserve"> OKC OK 73127   </w:t>
      </w:r>
    </w:p>
    <w:p w14:paraId="00A6C61B" w14:textId="389410FD" w:rsidR="00CA6FA1" w:rsidRPr="00435193" w:rsidRDefault="00CA6FA1" w:rsidP="00CA6FA1">
      <w:pPr>
        <w:spacing w:beforeLines="50" w:before="120" w:line="240" w:lineRule="auto"/>
        <w:ind w:firstLine="720"/>
      </w:pPr>
      <w:bookmarkStart w:id="2" w:name="_Hlk208311091"/>
      <w:r w:rsidRPr="00435193">
        <w:t xml:space="preserve">Contact: </w:t>
      </w:r>
      <w:r w:rsidRPr="00A15E19">
        <w:t> </w:t>
      </w:r>
      <w:r w:rsidR="00C928AC">
        <w:t>Stephen Cossey</w:t>
      </w:r>
    </w:p>
    <w:bookmarkEnd w:id="2"/>
    <w:p w14:paraId="190A9C0E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471178F0" w14:textId="1D3C6024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  <w:r w:rsidR="004C4CD5" w:rsidRPr="004C4CD5">
        <w:t>stephen.cossey@vosslighting.com</w:t>
      </w:r>
    </w:p>
    <w:p w14:paraId="045968D8" w14:textId="2637CC36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C928AC">
        <w:t>405-949-1919</w:t>
      </w:r>
    </w:p>
    <w:p w14:paraId="1C71A70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4F228E57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7BBB79AA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62377BB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05914F22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32957B4F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105AB40A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02B99C48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25AD35EC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00FA685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2180C425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63F17550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2FD26BB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bookmarkStart w:id="3" w:name="_Hlk208238802"/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367C2679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53DCD09D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593BFD03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6D663E18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1D764347" w14:textId="0B5F60B7" w:rsidR="00CD766A" w:rsidRPr="00955342" w:rsidRDefault="00955342" w:rsidP="00435193">
      <w:pPr>
        <w:spacing w:beforeLines="50" w:before="120" w:line="240" w:lineRule="auto"/>
        <w:ind w:firstLine="720"/>
      </w:pPr>
      <w:r w:rsidRPr="00955342">
        <w:t>Phone:</w:t>
      </w:r>
    </w:p>
    <w:bookmarkEnd w:id="3"/>
    <w:p w14:paraId="7EC6EA77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A6A005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4B13C9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10F870A" w14:textId="77777777" w:rsid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12884EFA" w14:textId="5EEDD2EC" w:rsidR="008D759D" w:rsidRDefault="008D759D" w:rsidP="00CB0874">
      <w:pPr>
        <w:spacing w:beforeLines="50" w:before="120" w:line="240" w:lineRule="auto"/>
        <w:ind w:firstLine="720"/>
      </w:pPr>
      <w:r>
        <w:t xml:space="preserve">*Additional Suppliers may be added as Purchasing </w:t>
      </w:r>
      <w:r w:rsidR="008D5557">
        <w:t>Agreements</w:t>
      </w:r>
      <w:r>
        <w:t xml:space="preserve"> are negotiated. </w:t>
      </w:r>
    </w:p>
    <w:p w14:paraId="7FCB17AB" w14:textId="77777777" w:rsidR="00CF203F" w:rsidRDefault="00CF203F" w:rsidP="00CB0874">
      <w:pPr>
        <w:spacing w:beforeLines="50" w:before="120" w:line="240" w:lineRule="auto"/>
        <w:ind w:firstLine="720"/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CF203F" w:rsidRPr="009271BF" w14:paraId="4C5B795B" w14:textId="77777777" w:rsidTr="00C23145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CF203F" w:rsidRPr="009271BF" w14:paraId="757502FC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7474D8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CF203F" w:rsidRPr="009271BF" w14:paraId="1DA5EEC8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500756F" w14:textId="46E5F53B" w:rsidR="00CF203F" w:rsidRPr="003C0DAB" w:rsidRDefault="004C4CD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Lighting Supplies</w:t>
                  </w:r>
                </w:p>
              </w:tc>
            </w:tr>
            <w:tr w:rsidR="00CF203F" w:rsidRPr="009271BF" w14:paraId="2896E9D8" w14:textId="77777777" w:rsidTr="00C23145">
              <w:tc>
                <w:tcPr>
                  <w:tcW w:w="9599" w:type="dxa"/>
                </w:tcPr>
                <w:p w14:paraId="01C61EC4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4F527424" w14:textId="77777777" w:rsidTr="00C23145">
              <w:tc>
                <w:tcPr>
                  <w:tcW w:w="9599" w:type="dxa"/>
                </w:tcPr>
                <w:p w14:paraId="4095D67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5C6DC020" w14:textId="77777777" w:rsidTr="00C23145">
              <w:tc>
                <w:tcPr>
                  <w:tcW w:w="9599" w:type="dxa"/>
                </w:tcPr>
                <w:p w14:paraId="293E7726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67DA58EF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797064D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CF203F" w:rsidRPr="009271BF" w14:paraId="1F5C6D0C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E92C355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0247579A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D01EAE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9F1CA7">
                    <w:rPr>
                      <w:rFonts w:ascii="Arial" w:hAnsi="Arial" w:cs="Arial"/>
                      <w:bCs/>
                    </w:rPr>
                    <w:t xml:space="preserve">All state departments, boards, commissions, agencies, and institutions, in </w:t>
                  </w:r>
                </w:p>
                <w:p w14:paraId="4635D154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 xml:space="preserve">Addition to counties, school districts and municipalities may avail themselves of this </w:t>
                  </w:r>
                </w:p>
                <w:p w14:paraId="19AC4E5F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>contract.</w:t>
                  </w:r>
                </w:p>
              </w:tc>
            </w:tr>
            <w:tr w:rsidR="00CF203F" w:rsidRPr="009271BF" w14:paraId="21DC7DD4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F84E32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38E50D49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2D3F830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740743BF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463B826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16B3F6E3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5BEE069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How to order/Procure Services:</w:t>
                  </w:r>
                </w:p>
              </w:tc>
            </w:tr>
            <w:tr w:rsidR="00CF203F" w:rsidRPr="009271BF" w14:paraId="240CB26C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111314AC" w14:textId="306A6244" w:rsidR="00CF203F" w:rsidRPr="00EB0FB4" w:rsidRDefault="004C4CD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4C4CD5">
                    <w:rPr>
                      <w:rFonts w:ascii="Arial" w:hAnsi="Arial" w:cs="Arial"/>
                      <w:bCs/>
                    </w:rPr>
                    <w:t>Contact vendor for market pricing and availability</w:t>
                  </w:r>
                </w:p>
              </w:tc>
            </w:tr>
            <w:tr w:rsidR="00CF203F" w:rsidRPr="009271BF" w14:paraId="3E429DDC" w14:textId="77777777" w:rsidTr="00C23145">
              <w:tc>
                <w:tcPr>
                  <w:tcW w:w="9599" w:type="dxa"/>
                </w:tcPr>
                <w:p w14:paraId="1625ABF5" w14:textId="77777777" w:rsidR="00CF203F" w:rsidRPr="00C85108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7C27CFB4" w14:textId="77777777" w:rsidTr="00C23145">
              <w:tc>
                <w:tcPr>
                  <w:tcW w:w="9599" w:type="dxa"/>
                </w:tcPr>
                <w:p w14:paraId="1CAEE22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9BBDD7C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1E583A28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06F98F46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72CA66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CF203F" w:rsidRPr="009271BF" w14:paraId="4D5D0BA9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EFA24A8" w14:textId="62C66B3C" w:rsidR="00CF203F" w:rsidRPr="004C4CD5" w:rsidRDefault="004C4CD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4C4CD5">
                    <w:rPr>
                      <w:rFonts w:ascii="Arial" w:hAnsi="Arial" w:cs="Arial"/>
                      <w:bCs/>
                    </w:rPr>
                    <w:t>Various</w:t>
                  </w:r>
                </w:p>
              </w:tc>
            </w:tr>
            <w:tr w:rsidR="00CF203F" w:rsidRPr="009271BF" w14:paraId="46505129" w14:textId="77777777" w:rsidTr="00C23145">
              <w:tc>
                <w:tcPr>
                  <w:tcW w:w="9599" w:type="dxa"/>
                </w:tcPr>
                <w:p w14:paraId="059528F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0FC2FDA" w14:textId="77777777" w:rsidTr="00C231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4660C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CF203F" w:rsidRPr="009271BF" w14:paraId="702678AA" w14:textId="77777777" w:rsidTr="00C231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55C48B72" w14:textId="288A8497" w:rsidR="00CF203F" w:rsidRPr="00EB0FB4" w:rsidRDefault="004C4CD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4C4CD5">
                    <w:rPr>
                      <w:rFonts w:ascii="Arial" w:hAnsi="Arial" w:cs="Arial"/>
                      <w:bCs/>
                    </w:rPr>
                    <w:t>Fixtures, Ballasts, Fluorescent &amp; CFL Lamps, LED, LED Tubes</w:t>
                  </w:r>
                </w:p>
              </w:tc>
            </w:tr>
            <w:tr w:rsidR="00CF203F" w:rsidRPr="009271BF" w14:paraId="2B2199CA" w14:textId="77777777" w:rsidTr="00C23145">
              <w:trPr>
                <w:trHeight w:val="251"/>
              </w:trPr>
              <w:tc>
                <w:tcPr>
                  <w:tcW w:w="9599" w:type="dxa"/>
                </w:tcPr>
                <w:p w14:paraId="0EF01350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2E4BD2F2" w14:textId="77777777" w:rsidTr="00C23145">
              <w:tc>
                <w:tcPr>
                  <w:tcW w:w="9599" w:type="dxa"/>
                </w:tcPr>
                <w:p w14:paraId="431596E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47D2C96E" w14:textId="77777777" w:rsidTr="00C23145">
              <w:tc>
                <w:tcPr>
                  <w:tcW w:w="9599" w:type="dxa"/>
                </w:tcPr>
                <w:p w14:paraId="2DE8676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7C866EF4" w14:textId="77777777" w:rsidR="00CF203F" w:rsidRPr="009271BF" w:rsidRDefault="00CF203F" w:rsidP="00C23145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6C4B757E" w14:textId="77777777" w:rsidR="00CF203F" w:rsidRDefault="00CF203F" w:rsidP="00CF203F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p w14:paraId="01B507E2" w14:textId="77777777" w:rsidR="00CF203F" w:rsidRPr="00AE69C0" w:rsidRDefault="00CF203F" w:rsidP="00CF203F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18FC1E3A" w14:textId="77777777" w:rsidR="00CF203F" w:rsidRDefault="00CF203F" w:rsidP="00CF203F">
      <w:pPr>
        <w:spacing w:beforeLines="50" w:before="120" w:line="240" w:lineRule="auto"/>
        <w:ind w:firstLine="720"/>
      </w:pPr>
      <w:r>
        <w:t xml:space="preserve">Supplier Address: </w:t>
      </w:r>
    </w:p>
    <w:p w14:paraId="1B206899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455971AD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136AC740" w14:textId="77777777" w:rsidR="00CF203F" w:rsidRDefault="00CF203F" w:rsidP="00CF203F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26AAE15" w14:textId="77777777" w:rsidR="00CF203F" w:rsidRPr="00955342" w:rsidRDefault="00CF203F" w:rsidP="00CF203F">
      <w:pPr>
        <w:spacing w:beforeLines="50" w:before="120" w:line="240" w:lineRule="auto"/>
        <w:ind w:firstLine="720"/>
      </w:pPr>
      <w:r w:rsidRPr="00955342">
        <w:t>Phone:</w:t>
      </w:r>
    </w:p>
    <w:sectPr w:rsidR="00CF203F" w:rsidRPr="00955342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673A" w14:textId="77777777" w:rsidR="00A2355A" w:rsidRDefault="00A2355A" w:rsidP="0030565A">
      <w:pPr>
        <w:spacing w:after="0" w:line="240" w:lineRule="auto"/>
      </w:pPr>
      <w:r>
        <w:separator/>
      </w:r>
    </w:p>
  </w:endnote>
  <w:endnote w:type="continuationSeparator" w:id="0">
    <w:p w14:paraId="6284663D" w14:textId="77777777" w:rsidR="00A2355A" w:rsidRDefault="00A2355A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801E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801E6" w:rsidRDefault="005801E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801E6" w:rsidRDefault="005801E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801E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801E6" w:rsidRPr="009B26FF" w:rsidRDefault="005801E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801E6" w:rsidRPr="00C07B4D" w:rsidRDefault="005801E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9384C" w14:textId="77777777" w:rsidR="00A2355A" w:rsidRDefault="00A2355A" w:rsidP="0030565A">
      <w:pPr>
        <w:spacing w:after="0" w:line="240" w:lineRule="auto"/>
      </w:pPr>
      <w:r>
        <w:separator/>
      </w:r>
    </w:p>
  </w:footnote>
  <w:footnote w:type="continuationSeparator" w:id="0">
    <w:p w14:paraId="7F0AB241" w14:textId="77777777" w:rsidR="00A2355A" w:rsidRDefault="00A2355A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0454"/>
    <w:rsid w:val="00014878"/>
    <w:rsid w:val="00015DDE"/>
    <w:rsid w:val="00027799"/>
    <w:rsid w:val="000317C9"/>
    <w:rsid w:val="0004015A"/>
    <w:rsid w:val="00042EDF"/>
    <w:rsid w:val="000B50EA"/>
    <w:rsid w:val="000C3F28"/>
    <w:rsid w:val="000D0B7C"/>
    <w:rsid w:val="000D68DF"/>
    <w:rsid w:val="000E4CC6"/>
    <w:rsid w:val="001038DD"/>
    <w:rsid w:val="00110340"/>
    <w:rsid w:val="001337FE"/>
    <w:rsid w:val="00137C48"/>
    <w:rsid w:val="001454E6"/>
    <w:rsid w:val="00151E52"/>
    <w:rsid w:val="00155315"/>
    <w:rsid w:val="0015567E"/>
    <w:rsid w:val="00164B4C"/>
    <w:rsid w:val="00176105"/>
    <w:rsid w:val="001868E3"/>
    <w:rsid w:val="001A4A3E"/>
    <w:rsid w:val="001B604A"/>
    <w:rsid w:val="001C592E"/>
    <w:rsid w:val="001D6B19"/>
    <w:rsid w:val="001F54A2"/>
    <w:rsid w:val="00201173"/>
    <w:rsid w:val="00207C12"/>
    <w:rsid w:val="00240CDC"/>
    <w:rsid w:val="00260CB4"/>
    <w:rsid w:val="00265DCA"/>
    <w:rsid w:val="00273FAF"/>
    <w:rsid w:val="002740F5"/>
    <w:rsid w:val="002978FD"/>
    <w:rsid w:val="002E2F03"/>
    <w:rsid w:val="002E3E57"/>
    <w:rsid w:val="0030565A"/>
    <w:rsid w:val="0030728C"/>
    <w:rsid w:val="0031173A"/>
    <w:rsid w:val="00323DF2"/>
    <w:rsid w:val="0032470A"/>
    <w:rsid w:val="003341BB"/>
    <w:rsid w:val="0034218A"/>
    <w:rsid w:val="00356AB3"/>
    <w:rsid w:val="00372235"/>
    <w:rsid w:val="00374C76"/>
    <w:rsid w:val="003813B2"/>
    <w:rsid w:val="00392EBA"/>
    <w:rsid w:val="003D5E17"/>
    <w:rsid w:val="003D6C58"/>
    <w:rsid w:val="003F4C32"/>
    <w:rsid w:val="00402B88"/>
    <w:rsid w:val="00404CD8"/>
    <w:rsid w:val="00423F91"/>
    <w:rsid w:val="00435193"/>
    <w:rsid w:val="0044089F"/>
    <w:rsid w:val="00441EF5"/>
    <w:rsid w:val="0046167B"/>
    <w:rsid w:val="00476610"/>
    <w:rsid w:val="00481A33"/>
    <w:rsid w:val="0048576F"/>
    <w:rsid w:val="004B6631"/>
    <w:rsid w:val="004C4CD5"/>
    <w:rsid w:val="004D19DD"/>
    <w:rsid w:val="004D3FCA"/>
    <w:rsid w:val="004D72B9"/>
    <w:rsid w:val="004E1F10"/>
    <w:rsid w:val="004E63FD"/>
    <w:rsid w:val="004E7163"/>
    <w:rsid w:val="004F4E9B"/>
    <w:rsid w:val="00521425"/>
    <w:rsid w:val="00554F29"/>
    <w:rsid w:val="005801E6"/>
    <w:rsid w:val="005C1233"/>
    <w:rsid w:val="00601CCF"/>
    <w:rsid w:val="00602193"/>
    <w:rsid w:val="00612B7C"/>
    <w:rsid w:val="0061749E"/>
    <w:rsid w:val="00631994"/>
    <w:rsid w:val="0064391C"/>
    <w:rsid w:val="00660668"/>
    <w:rsid w:val="00672B1A"/>
    <w:rsid w:val="00682ABA"/>
    <w:rsid w:val="00684C21"/>
    <w:rsid w:val="006858CD"/>
    <w:rsid w:val="006927E5"/>
    <w:rsid w:val="006A071F"/>
    <w:rsid w:val="006B66AE"/>
    <w:rsid w:val="006C3823"/>
    <w:rsid w:val="006D2DA4"/>
    <w:rsid w:val="006E0671"/>
    <w:rsid w:val="007121F7"/>
    <w:rsid w:val="00715DAF"/>
    <w:rsid w:val="00720947"/>
    <w:rsid w:val="00725544"/>
    <w:rsid w:val="007307E5"/>
    <w:rsid w:val="00744465"/>
    <w:rsid w:val="00744C49"/>
    <w:rsid w:val="007667AD"/>
    <w:rsid w:val="007A0F2A"/>
    <w:rsid w:val="007A1D26"/>
    <w:rsid w:val="007A406B"/>
    <w:rsid w:val="007E237F"/>
    <w:rsid w:val="007F3CCC"/>
    <w:rsid w:val="00800DDA"/>
    <w:rsid w:val="00806496"/>
    <w:rsid w:val="00806CB6"/>
    <w:rsid w:val="008071C2"/>
    <w:rsid w:val="008122D9"/>
    <w:rsid w:val="008479AC"/>
    <w:rsid w:val="00857A80"/>
    <w:rsid w:val="0088404B"/>
    <w:rsid w:val="00896582"/>
    <w:rsid w:val="008B5B93"/>
    <w:rsid w:val="008B64F9"/>
    <w:rsid w:val="008D5557"/>
    <w:rsid w:val="008D759D"/>
    <w:rsid w:val="008E2CAD"/>
    <w:rsid w:val="00906C8F"/>
    <w:rsid w:val="0093329C"/>
    <w:rsid w:val="009450F9"/>
    <w:rsid w:val="00953860"/>
    <w:rsid w:val="00955342"/>
    <w:rsid w:val="00957A28"/>
    <w:rsid w:val="00963732"/>
    <w:rsid w:val="009701DB"/>
    <w:rsid w:val="00975E65"/>
    <w:rsid w:val="0098408B"/>
    <w:rsid w:val="00991C6B"/>
    <w:rsid w:val="009A020C"/>
    <w:rsid w:val="009B160B"/>
    <w:rsid w:val="00A15E19"/>
    <w:rsid w:val="00A2355A"/>
    <w:rsid w:val="00A25A58"/>
    <w:rsid w:val="00A32C78"/>
    <w:rsid w:val="00A40B0E"/>
    <w:rsid w:val="00A5326E"/>
    <w:rsid w:val="00A638DF"/>
    <w:rsid w:val="00A63F31"/>
    <w:rsid w:val="00A7798D"/>
    <w:rsid w:val="00A94844"/>
    <w:rsid w:val="00AB4611"/>
    <w:rsid w:val="00AC47A9"/>
    <w:rsid w:val="00AC6599"/>
    <w:rsid w:val="00AD45B4"/>
    <w:rsid w:val="00AE69C0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8AC"/>
    <w:rsid w:val="00C92D6E"/>
    <w:rsid w:val="00C94F68"/>
    <w:rsid w:val="00CA1C4B"/>
    <w:rsid w:val="00CA6267"/>
    <w:rsid w:val="00CA6FA1"/>
    <w:rsid w:val="00CB0874"/>
    <w:rsid w:val="00CD766A"/>
    <w:rsid w:val="00CF203F"/>
    <w:rsid w:val="00D046E7"/>
    <w:rsid w:val="00D130DB"/>
    <w:rsid w:val="00D16748"/>
    <w:rsid w:val="00D32660"/>
    <w:rsid w:val="00D61D70"/>
    <w:rsid w:val="00D62265"/>
    <w:rsid w:val="00D637EC"/>
    <w:rsid w:val="00D63C70"/>
    <w:rsid w:val="00D733B2"/>
    <w:rsid w:val="00D86803"/>
    <w:rsid w:val="00D86999"/>
    <w:rsid w:val="00DB2346"/>
    <w:rsid w:val="00DB3FE9"/>
    <w:rsid w:val="00DC44EC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83E40"/>
    <w:rsid w:val="00E9100F"/>
    <w:rsid w:val="00EA141D"/>
    <w:rsid w:val="00EA6785"/>
    <w:rsid w:val="00EB07EF"/>
    <w:rsid w:val="00EE0A03"/>
    <w:rsid w:val="00EE2607"/>
    <w:rsid w:val="00EE6622"/>
    <w:rsid w:val="00EF093F"/>
    <w:rsid w:val="00EF20C9"/>
    <w:rsid w:val="00EF6223"/>
    <w:rsid w:val="00EF7A7D"/>
    <w:rsid w:val="00F028E3"/>
    <w:rsid w:val="00F07940"/>
    <w:rsid w:val="00F33DE4"/>
    <w:rsid w:val="00F52BFE"/>
    <w:rsid w:val="00F654C4"/>
    <w:rsid w:val="00F742C8"/>
    <w:rsid w:val="00F756F0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F2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F20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B0C4A4A324F478ECAA8AE4FDCF027" ma:contentTypeVersion="14" ma:contentTypeDescription="Create a new document." ma:contentTypeScope="" ma:versionID="8acf7efe56335f6c03a170bdebafeff5">
  <xsd:schema xmlns:xsd="http://www.w3.org/2001/XMLSchema" xmlns:xs="http://www.w3.org/2001/XMLSchema" xmlns:p="http://schemas.microsoft.com/office/2006/metadata/properties" xmlns:ns2="13994546-08b5-4660-ad76-ee422036b93a" xmlns:ns3="f8399bf0-f62a-44d9-b436-1af7715864b5" targetNamespace="http://schemas.microsoft.com/office/2006/metadata/properties" ma:root="true" ma:fieldsID="4dbe039d3cd863d9e8fa8bee16cba2c6" ns2:_="" ns3:_="">
    <xsd:import namespace="13994546-08b5-4660-ad76-ee422036b93a"/>
    <xsd:import namespace="f8399bf0-f62a-44d9-b436-1af771586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94546-08b5-4660-ad76-ee422036b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99bf0-f62a-44d9-b436-1af7715864b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1884b04-b673-4338-8060-eb0284f344a6}" ma:internalName="TaxCatchAll" ma:showField="CatchAllData" ma:web="f8399bf0-f62a-44d9-b436-1af7715864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1B2368-3804-4478-B888-12EFE4A68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94546-08b5-4660-ad76-ee422036b93a"/>
    <ds:schemaRef ds:uri="f8399bf0-f62a-44d9-b436-1af771586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224851-D891-4DE3-80DE-7B7B5FFA8C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2025-09-09T16:23:00Z</dcterms:created>
  <dcterms:modified xsi:type="dcterms:W3CDTF">2025-09-09T16:54:00Z</dcterms:modified>
</cp:coreProperties>
</file>