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A8453"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094B58B9" wp14:editId="2A97735F">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23484DFF"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595C26E"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0CEDE36E"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6CD3B695"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3DDF858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094B58B9"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23484DFF"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595C26E"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0CEDE36E"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6CD3B695"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3DDF858F"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392346D5"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170"/>
        <w:gridCol w:w="1260"/>
        <w:gridCol w:w="354"/>
      </w:tblGrid>
      <w:tr w:rsidR="001C3AA1" w14:paraId="2449B81E" w14:textId="77777777" w:rsidTr="000425CB">
        <w:trPr>
          <w:trHeight w:val="198"/>
        </w:trPr>
        <w:tc>
          <w:tcPr>
            <w:tcW w:w="1255" w:type="dxa"/>
          </w:tcPr>
          <w:p w14:paraId="19613BB0"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423B8E67" w14:textId="77777777" w:rsidR="001C3AA1" w:rsidRPr="00755FE1" w:rsidRDefault="001C3AA1" w:rsidP="00755FE1">
            <w:pPr>
              <w:spacing w:after="0" w:line="240" w:lineRule="auto"/>
              <w:ind w:left="0" w:right="-14" w:firstLine="0"/>
              <w:rPr>
                <w:u w:val="single"/>
              </w:rPr>
            </w:pPr>
          </w:p>
        </w:tc>
        <w:tc>
          <w:tcPr>
            <w:tcW w:w="1170" w:type="dxa"/>
          </w:tcPr>
          <w:p w14:paraId="01D2D97E"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614" w:type="dxa"/>
            <w:gridSpan w:val="2"/>
            <w:tcBorders>
              <w:bottom w:val="single" w:sz="4" w:space="0" w:color="auto"/>
            </w:tcBorders>
          </w:tcPr>
          <w:p w14:paraId="10EE629C" w14:textId="77777777" w:rsidR="001C3AA1" w:rsidRPr="00055ED6" w:rsidRDefault="001C3AA1" w:rsidP="00B812E1">
            <w:pPr>
              <w:spacing w:after="0" w:line="240" w:lineRule="auto"/>
              <w:ind w:left="-24" w:right="-14" w:firstLine="0"/>
              <w:rPr>
                <w:u w:val="single"/>
              </w:rPr>
            </w:pPr>
          </w:p>
        </w:tc>
      </w:tr>
      <w:tr w:rsidR="00055ED6" w:rsidRPr="00C54B64" w14:paraId="254D1F06" w14:textId="77777777" w:rsidTr="00B57F8A">
        <w:trPr>
          <w:gridAfter w:val="1"/>
          <w:wAfter w:w="354" w:type="dxa"/>
          <w:trHeight w:val="71"/>
        </w:trPr>
        <w:tc>
          <w:tcPr>
            <w:tcW w:w="1255" w:type="dxa"/>
          </w:tcPr>
          <w:p w14:paraId="3B291F48"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33A1D277"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6213F9BE" w14:textId="77777777" w:rsidR="00055ED6" w:rsidRPr="00C54B64" w:rsidRDefault="00055ED6" w:rsidP="00755FE1">
            <w:pPr>
              <w:spacing w:after="0" w:line="240" w:lineRule="auto"/>
              <w:ind w:left="0" w:right="-14" w:firstLine="0"/>
              <w:rPr>
                <w:sz w:val="12"/>
                <w:szCs w:val="12"/>
              </w:rPr>
            </w:pPr>
          </w:p>
        </w:tc>
        <w:tc>
          <w:tcPr>
            <w:tcW w:w="3330" w:type="dxa"/>
            <w:gridSpan w:val="3"/>
          </w:tcPr>
          <w:p w14:paraId="3360D80C" w14:textId="77777777" w:rsidR="00055ED6" w:rsidRPr="00C54B64" w:rsidRDefault="00055ED6" w:rsidP="00755FE1">
            <w:pPr>
              <w:spacing w:after="0" w:line="240" w:lineRule="auto"/>
              <w:ind w:left="-204" w:right="-14" w:firstLine="0"/>
              <w:rPr>
                <w:sz w:val="12"/>
                <w:szCs w:val="12"/>
                <w:u w:val="single"/>
              </w:rPr>
            </w:pPr>
          </w:p>
        </w:tc>
      </w:tr>
      <w:tr w:rsidR="00726167" w14:paraId="1DFD3E31" w14:textId="77777777" w:rsidTr="000425CB">
        <w:trPr>
          <w:gridAfter w:val="2"/>
          <w:wAfter w:w="1614" w:type="dxa"/>
          <w:trHeight w:val="198"/>
        </w:trPr>
        <w:tc>
          <w:tcPr>
            <w:tcW w:w="1795" w:type="dxa"/>
            <w:gridSpan w:val="2"/>
          </w:tcPr>
          <w:p w14:paraId="1AABFAC7" w14:textId="77777777" w:rsidR="00726167" w:rsidRDefault="00726167" w:rsidP="00C54B64">
            <w:pPr>
              <w:spacing w:after="0" w:line="240" w:lineRule="auto"/>
              <w:ind w:left="-120" w:right="-102" w:firstLine="0"/>
            </w:pPr>
            <w:r>
              <w:t>Supplier Legal Name:</w:t>
            </w:r>
          </w:p>
        </w:tc>
        <w:tc>
          <w:tcPr>
            <w:tcW w:w="3960" w:type="dxa"/>
            <w:gridSpan w:val="2"/>
            <w:tcBorders>
              <w:bottom w:val="single" w:sz="4" w:space="0" w:color="auto"/>
            </w:tcBorders>
          </w:tcPr>
          <w:p w14:paraId="52C076B7" w14:textId="77777777" w:rsidR="00726167" w:rsidRPr="00755FE1" w:rsidRDefault="00726167" w:rsidP="00C54B64">
            <w:pPr>
              <w:spacing w:after="0" w:line="240" w:lineRule="auto"/>
              <w:ind w:left="0" w:right="-102" w:firstLine="0"/>
              <w:rPr>
                <w:u w:val="single"/>
              </w:rPr>
            </w:pPr>
          </w:p>
        </w:tc>
        <w:tc>
          <w:tcPr>
            <w:tcW w:w="2880" w:type="dxa"/>
            <w:gridSpan w:val="3"/>
          </w:tcPr>
          <w:p w14:paraId="3C971CD4" w14:textId="163E3816" w:rsidR="00726167" w:rsidRDefault="00726167" w:rsidP="00C54B64">
            <w:pPr>
              <w:spacing w:after="0" w:line="240" w:lineRule="auto"/>
              <w:ind w:left="-114" w:right="-29" w:firstLine="0"/>
              <w:jc w:val="center"/>
            </w:pPr>
          </w:p>
        </w:tc>
      </w:tr>
    </w:tbl>
    <w:p w14:paraId="1747ACEE" w14:textId="77777777" w:rsidR="00B57F8A" w:rsidRPr="00B57F8A" w:rsidRDefault="00B57F8A">
      <w:pPr>
        <w:spacing w:after="0" w:line="259" w:lineRule="auto"/>
        <w:ind w:left="26"/>
        <w:rPr>
          <w:b/>
          <w:sz w:val="12"/>
          <w:szCs w:val="12"/>
        </w:rPr>
      </w:pPr>
    </w:p>
    <w:p w14:paraId="33C1D2BF" w14:textId="77777777" w:rsidR="00607E0D" w:rsidRDefault="00AA3873">
      <w:pPr>
        <w:spacing w:after="0" w:line="259" w:lineRule="auto"/>
        <w:ind w:left="26"/>
      </w:pPr>
      <w:r>
        <w:rPr>
          <w:b/>
        </w:rPr>
        <w:t xml:space="preserve">SECTION I [74 O.S. § 85.22]: </w:t>
      </w:r>
    </w:p>
    <w:p w14:paraId="2DBEAA47" w14:textId="77777777" w:rsidR="00607E0D" w:rsidRDefault="00AA3873">
      <w:pPr>
        <w:numPr>
          <w:ilvl w:val="0"/>
          <w:numId w:val="1"/>
        </w:numPr>
        <w:ind w:right="26" w:hanging="221"/>
      </w:pPr>
      <w:r>
        <w:t>For purposes of competitive bid,</w:t>
      </w:r>
    </w:p>
    <w:p w14:paraId="069724D0"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6F6BE9D2"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9F60837"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0EA5E141"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0CBF21BB"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1B7DAF5E"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3FBD77F9"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62B06897" w14:textId="77777777" w:rsidR="00607E0D" w:rsidRDefault="00AA3873">
      <w:pPr>
        <w:spacing w:after="0" w:line="259" w:lineRule="auto"/>
        <w:ind w:left="26"/>
      </w:pPr>
      <w:r>
        <w:rPr>
          <w:b/>
        </w:rPr>
        <w:t xml:space="preserve">SECTION II [74 O.S. § 85.42]: </w:t>
      </w:r>
    </w:p>
    <w:p w14:paraId="24A9609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10EB64BD" w14:textId="77777777" w:rsidR="00085B83" w:rsidRPr="00B57F8A" w:rsidRDefault="00085B83">
      <w:pPr>
        <w:ind w:left="26" w:right="26"/>
        <w:rPr>
          <w:sz w:val="12"/>
          <w:szCs w:val="12"/>
        </w:rPr>
      </w:pPr>
    </w:p>
    <w:p w14:paraId="31845F02"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3E3D99FB"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5C490C3F"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0F31C5E7" wp14:editId="0381DFDA">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7967B376"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87552C3" wp14:editId="37F4CEE5">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A5CA942" w14:textId="77777777" w:rsidR="00607E0D" w:rsidRDefault="00AA3873" w:rsidP="00E04475">
      <w:pPr>
        <w:spacing w:after="60" w:line="314" w:lineRule="auto"/>
        <w:ind w:left="28" w:right="158" w:hanging="14"/>
      </w:pPr>
      <w:r>
        <w:t xml:space="preserve"> the competitive bid attached herewith and contract, if awarded to said supplier; </w:t>
      </w:r>
    </w:p>
    <w:p w14:paraId="6FD61853" w14:textId="77777777" w:rsidR="00607E0D" w:rsidRDefault="00AA3873" w:rsidP="00E04475">
      <w:pPr>
        <w:spacing w:after="60" w:line="259" w:lineRule="auto"/>
        <w:ind w:left="547" w:hanging="14"/>
      </w:pPr>
      <w:r>
        <w:rPr>
          <w:b/>
        </w:rPr>
        <w:t>OR</w:t>
      </w:r>
      <w:r>
        <w:t xml:space="preserve"> </w:t>
      </w:r>
    </w:p>
    <w:p w14:paraId="03700FB5"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7D17476D"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45B1E8AE" wp14:editId="55382B9C">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6157F4DF"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4700EE6C"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45B1E8AE"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6157F4DF"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4700EE6C"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011C150A"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D5FDE9A"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66EDD5B0" wp14:editId="4D2BAEDB">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4406FD39"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73F0A66F"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66EDD5B0"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4406FD39"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73F0A66F" w14:textId="77777777" w:rsidR="00607E0D" w:rsidRDefault="00AA3873">
                        <w:pPr>
                          <w:spacing w:after="160" w:line="259" w:lineRule="auto"/>
                          <w:ind w:left="0" w:firstLine="0"/>
                        </w:pPr>
                        <w:r>
                          <w:t xml:space="preserve">Email </w:t>
                        </w:r>
                      </w:p>
                    </w:txbxContent>
                  </v:textbox>
                </v:rect>
                <w10:anchorlock/>
              </v:group>
            </w:pict>
          </mc:Fallback>
        </mc:AlternateContent>
      </w:r>
    </w:p>
    <w:p w14:paraId="51EB75BD" w14:textId="77777777" w:rsidR="00607E0D" w:rsidRDefault="00AA3873" w:rsidP="00E04475">
      <w:pPr>
        <w:spacing w:after="0"/>
        <w:ind w:left="1949" w:right="26"/>
      </w:pPr>
      <w:r>
        <w:t xml:space="preserve">Fax Number </w:t>
      </w:r>
    </w:p>
    <w:p w14:paraId="5110B70D"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6E29" w14:textId="77777777" w:rsidR="004B0EAA" w:rsidRDefault="004B0EAA" w:rsidP="00AA3873">
      <w:pPr>
        <w:spacing w:after="0" w:line="240" w:lineRule="auto"/>
      </w:pPr>
      <w:r>
        <w:separator/>
      </w:r>
    </w:p>
  </w:endnote>
  <w:endnote w:type="continuationSeparator" w:id="0">
    <w:p w14:paraId="7A305B95" w14:textId="77777777" w:rsidR="004B0EAA" w:rsidRDefault="004B0EAA"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E4879"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7F3F11E2"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FF34F" w14:textId="77777777" w:rsidR="004B0EAA" w:rsidRDefault="004B0EAA" w:rsidP="00AA3873">
      <w:pPr>
        <w:spacing w:after="0" w:line="240" w:lineRule="auto"/>
      </w:pPr>
      <w:r>
        <w:separator/>
      </w:r>
    </w:p>
  </w:footnote>
  <w:footnote w:type="continuationSeparator" w:id="0">
    <w:p w14:paraId="42DBAFD4" w14:textId="77777777" w:rsidR="004B0EAA" w:rsidRDefault="004B0EAA"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425CB"/>
    <w:rsid w:val="00055ED6"/>
    <w:rsid w:val="000624B6"/>
    <w:rsid w:val="00062AA8"/>
    <w:rsid w:val="00085B83"/>
    <w:rsid w:val="001644D5"/>
    <w:rsid w:val="001C3AA1"/>
    <w:rsid w:val="001D7322"/>
    <w:rsid w:val="00222AE4"/>
    <w:rsid w:val="004B0EAA"/>
    <w:rsid w:val="005E7661"/>
    <w:rsid w:val="00607E0D"/>
    <w:rsid w:val="00726167"/>
    <w:rsid w:val="00755FE1"/>
    <w:rsid w:val="0075667A"/>
    <w:rsid w:val="00802433"/>
    <w:rsid w:val="00805775"/>
    <w:rsid w:val="009375DF"/>
    <w:rsid w:val="00A45F52"/>
    <w:rsid w:val="00AA3873"/>
    <w:rsid w:val="00AA6FCE"/>
    <w:rsid w:val="00B57216"/>
    <w:rsid w:val="00B57F8A"/>
    <w:rsid w:val="00B812E1"/>
    <w:rsid w:val="00C54B64"/>
    <w:rsid w:val="00D41BC2"/>
    <w:rsid w:val="00DD0F43"/>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B6EEC"/>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455</Words>
  <Characters>2598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Melisha Platt</cp:lastModifiedBy>
  <cp:revision>4</cp:revision>
  <dcterms:created xsi:type="dcterms:W3CDTF">2023-01-12T17:47:00Z</dcterms:created>
  <dcterms:modified xsi:type="dcterms:W3CDTF">2023-03-08T17:51:00Z</dcterms:modified>
</cp:coreProperties>
</file>