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5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9"/>
        <w:gridCol w:w="128"/>
        <w:gridCol w:w="603"/>
        <w:gridCol w:w="169"/>
        <w:gridCol w:w="59"/>
        <w:gridCol w:w="175"/>
        <w:gridCol w:w="486"/>
        <w:gridCol w:w="318"/>
        <w:gridCol w:w="418"/>
        <w:gridCol w:w="18"/>
        <w:gridCol w:w="753"/>
        <w:gridCol w:w="39"/>
        <w:gridCol w:w="18"/>
        <w:gridCol w:w="740"/>
        <w:gridCol w:w="135"/>
        <w:gridCol w:w="860"/>
        <w:gridCol w:w="335"/>
        <w:gridCol w:w="326"/>
        <w:gridCol w:w="524"/>
        <w:gridCol w:w="309"/>
        <w:gridCol w:w="942"/>
        <w:gridCol w:w="395"/>
        <w:gridCol w:w="185"/>
        <w:gridCol w:w="90"/>
        <w:gridCol w:w="170"/>
      </w:tblGrid>
      <w:tr w:rsidR="00356AB3" w:rsidRPr="00B90063" w14:paraId="393E4F45" w14:textId="77777777" w:rsidTr="002E2F03">
        <w:trPr>
          <w:gridAfter w:val="1"/>
          <w:wAfter w:w="170" w:type="dxa"/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423" w:type="dxa"/>
            <w:gridSpan w:val="26"/>
          </w:tcPr>
          <w:p w14:paraId="43233894" w14:textId="7E511F0B" w:rsidR="00356AB3" w:rsidRPr="00B90063" w:rsidRDefault="0005579B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Open Sans" w:hAnsi="Open Sans" w:cs="Open Sans"/>
                <w:color w:val="212529"/>
                <w:shd w:val="clear" w:color="auto" w:fill="FFFFFF"/>
              </w:rPr>
              <w:t>Alcohol and Drug Testing Services - NOHS</w:t>
            </w:r>
          </w:p>
        </w:tc>
      </w:tr>
      <w:tr w:rsidR="00356AB3" w:rsidRPr="00B90063" w14:paraId="18A052CD" w14:textId="77777777" w:rsidTr="002E2F03">
        <w:trPr>
          <w:gridAfter w:val="6"/>
          <w:wAfter w:w="2091" w:type="dxa"/>
          <w:trHeight w:val="441"/>
        </w:trPr>
        <w:tc>
          <w:tcPr>
            <w:tcW w:w="1800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166" w:type="dxa"/>
            <w:gridSpan w:val="11"/>
          </w:tcPr>
          <w:p w14:paraId="4811E069" w14:textId="6A9AEDB4" w:rsidR="00356AB3" w:rsidRPr="00B90063" w:rsidRDefault="00B609C9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</w:t>
            </w:r>
            <w:r w:rsidR="0005579B">
              <w:rPr>
                <w:rFonts w:ascii="Arial" w:hAnsi="Arial" w:cs="Arial"/>
              </w:rPr>
              <w:t>0555</w:t>
            </w:r>
            <w:r w:rsidR="00356AB3" w:rsidRPr="00B90063">
              <w:rPr>
                <w:rFonts w:ascii="Arial" w:hAnsi="Arial" w:cs="Arial"/>
              </w:rPr>
              <w:t xml:space="preserve">        </w:t>
            </w:r>
          </w:p>
        </w:tc>
        <w:tc>
          <w:tcPr>
            <w:tcW w:w="2938" w:type="dxa"/>
            <w:gridSpan w:val="7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2E2F03">
        <w:trPr>
          <w:gridAfter w:val="4"/>
          <w:wAfter w:w="840" w:type="dxa"/>
          <w:trHeight w:val="450"/>
        </w:trPr>
        <w:tc>
          <w:tcPr>
            <w:tcW w:w="270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7"/>
          </w:tcPr>
          <w:p w14:paraId="50768C95" w14:textId="428A069C" w:rsidR="00356AB3" w:rsidRPr="00B90063" w:rsidRDefault="009450F9" w:rsidP="00612B7C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05579B">
              <w:rPr>
                <w:rFonts w:ascii="Arial" w:hAnsi="Arial" w:cs="Arial"/>
              </w:rPr>
              <w:t>8/03</w:t>
            </w:r>
            <w:r w:rsidR="00C55B2F">
              <w:rPr>
                <w:rFonts w:ascii="Arial" w:hAnsi="Arial" w:cs="Arial"/>
              </w:rPr>
              <w:t>/2022</w:t>
            </w:r>
          </w:p>
        </w:tc>
      </w:tr>
      <w:tr w:rsidR="00356AB3" w:rsidRPr="00B90063" w14:paraId="1F501FA2" w14:textId="77777777" w:rsidTr="002E2F03">
        <w:trPr>
          <w:gridAfter w:val="1"/>
          <w:wAfter w:w="170" w:type="dxa"/>
          <w:trHeight w:val="468"/>
        </w:trPr>
        <w:tc>
          <w:tcPr>
            <w:tcW w:w="4174" w:type="dxa"/>
            <w:gridSpan w:val="15"/>
          </w:tcPr>
          <w:p w14:paraId="52D898BA" w14:textId="7E300514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9450F9">
              <w:rPr>
                <w:rFonts w:ascii="Arial" w:hAnsi="Arial" w:cs="Arial"/>
              </w:rPr>
              <w:t>0</w:t>
            </w:r>
            <w:r w:rsidR="0005579B">
              <w:rPr>
                <w:rFonts w:ascii="Arial" w:hAnsi="Arial" w:cs="Arial"/>
              </w:rPr>
              <w:t>8</w:t>
            </w:r>
            <w:r w:rsidR="007F3CCC">
              <w:rPr>
                <w:rFonts w:ascii="Arial" w:hAnsi="Arial" w:cs="Arial"/>
              </w:rPr>
              <w:t>/</w:t>
            </w:r>
            <w:r w:rsidR="00A40B0E">
              <w:rPr>
                <w:rFonts w:ascii="Arial" w:hAnsi="Arial" w:cs="Arial"/>
              </w:rPr>
              <w:t>0</w:t>
            </w:r>
            <w:r w:rsidR="0005579B">
              <w:rPr>
                <w:rFonts w:ascii="Arial" w:hAnsi="Arial" w:cs="Arial"/>
              </w:rPr>
              <w:t>3</w:t>
            </w:r>
            <w:r w:rsidR="00C55B2F">
              <w:rPr>
                <w:rFonts w:ascii="Arial" w:hAnsi="Arial" w:cs="Arial"/>
              </w:rPr>
              <w:t>/2022</w:t>
            </w:r>
          </w:p>
        </w:tc>
        <w:tc>
          <w:tcPr>
            <w:tcW w:w="810" w:type="dxa"/>
            <w:gridSpan w:val="3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1"/>
          </w:tcPr>
          <w:p w14:paraId="613A9417" w14:textId="3DAF09DF" w:rsidR="00356AB3" w:rsidRPr="00B90063" w:rsidRDefault="007F3CCC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05579B">
              <w:rPr>
                <w:rFonts w:ascii="Arial" w:hAnsi="Arial" w:cs="Arial"/>
              </w:rPr>
              <w:t>8</w:t>
            </w:r>
            <w:r w:rsidR="00DC44EC">
              <w:rPr>
                <w:rFonts w:ascii="Arial" w:hAnsi="Arial" w:cs="Arial"/>
              </w:rPr>
              <w:t>/0</w:t>
            </w:r>
            <w:r w:rsidR="0005579B">
              <w:rPr>
                <w:rFonts w:ascii="Arial" w:hAnsi="Arial" w:cs="Arial"/>
              </w:rPr>
              <w:t>2</w:t>
            </w:r>
            <w:r w:rsidR="00C55B2F">
              <w:rPr>
                <w:rFonts w:ascii="Arial" w:hAnsi="Arial" w:cs="Arial"/>
              </w:rPr>
              <w:t>/2023</w:t>
            </w:r>
          </w:p>
        </w:tc>
      </w:tr>
      <w:tr w:rsidR="00356AB3" w:rsidRPr="00B90063" w14:paraId="0BE2F389" w14:textId="77777777" w:rsidTr="002E2F03">
        <w:trPr>
          <w:gridAfter w:val="2"/>
          <w:wAfter w:w="260" w:type="dxa"/>
          <w:trHeight w:val="441"/>
        </w:trPr>
        <w:tc>
          <w:tcPr>
            <w:tcW w:w="4156" w:type="dxa"/>
            <w:gridSpan w:val="14"/>
          </w:tcPr>
          <w:p w14:paraId="5FDA4531" w14:textId="0C744FBD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744465">
              <w:rPr>
                <w:rFonts w:ascii="Arial" w:hAnsi="Arial" w:cs="Arial"/>
              </w:rPr>
              <w:t>0</w:t>
            </w:r>
            <w:r w:rsidR="0005579B">
              <w:rPr>
                <w:rFonts w:ascii="Arial" w:hAnsi="Arial" w:cs="Arial"/>
              </w:rPr>
              <w:t>8</w:t>
            </w:r>
            <w:r w:rsidR="00C55B2F">
              <w:rPr>
                <w:rFonts w:ascii="Arial" w:hAnsi="Arial" w:cs="Arial"/>
              </w:rPr>
              <w:t>/</w:t>
            </w:r>
            <w:r w:rsidR="00744465">
              <w:rPr>
                <w:rFonts w:ascii="Arial" w:hAnsi="Arial" w:cs="Arial"/>
              </w:rPr>
              <w:t>0</w:t>
            </w:r>
            <w:r w:rsidR="0005579B">
              <w:rPr>
                <w:rFonts w:ascii="Arial" w:hAnsi="Arial" w:cs="Arial"/>
              </w:rPr>
              <w:t>3</w:t>
            </w:r>
            <w:r w:rsidR="00C55B2F">
              <w:rPr>
                <w:rFonts w:ascii="Arial" w:hAnsi="Arial" w:cs="Arial"/>
              </w:rPr>
              <w:t>/2022</w:t>
            </w:r>
          </w:p>
        </w:tc>
        <w:tc>
          <w:tcPr>
            <w:tcW w:w="828" w:type="dxa"/>
            <w:gridSpan w:val="4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0"/>
          </w:tcPr>
          <w:p w14:paraId="58032658" w14:textId="2799EDF7" w:rsidR="00356AB3" w:rsidRPr="00B90063" w:rsidRDefault="00744465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05579B">
              <w:rPr>
                <w:rFonts w:ascii="Arial" w:hAnsi="Arial" w:cs="Arial"/>
              </w:rPr>
              <w:t>8</w:t>
            </w:r>
            <w:r w:rsidR="00806CB6">
              <w:rPr>
                <w:rFonts w:ascii="Arial" w:hAnsi="Arial" w:cs="Arial"/>
              </w:rPr>
              <w:t>/</w:t>
            </w:r>
            <w:r w:rsidR="0005579B">
              <w:rPr>
                <w:rFonts w:ascii="Arial" w:hAnsi="Arial" w:cs="Arial"/>
              </w:rPr>
              <w:t>02</w:t>
            </w:r>
            <w:r w:rsidR="00C55B2F">
              <w:rPr>
                <w:rFonts w:ascii="Arial" w:hAnsi="Arial" w:cs="Arial"/>
              </w:rPr>
              <w:t>/202</w:t>
            </w:r>
            <w:r w:rsidR="0005579B">
              <w:rPr>
                <w:rFonts w:ascii="Arial" w:hAnsi="Arial" w:cs="Arial"/>
              </w:rPr>
              <w:t>7</w:t>
            </w:r>
          </w:p>
        </w:tc>
      </w:tr>
      <w:tr w:rsidR="00B173AD" w:rsidRPr="00B90063" w14:paraId="1FF578A9" w14:textId="77777777" w:rsidTr="002E2F03">
        <w:trPr>
          <w:gridAfter w:val="3"/>
          <w:wAfter w:w="445" w:type="dxa"/>
          <w:trHeight w:val="441"/>
        </w:trPr>
        <w:tc>
          <w:tcPr>
            <w:tcW w:w="1928" w:type="dxa"/>
            <w:gridSpan w:val="7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06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7F4BA8D2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B609C9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Check19"/>
            <w:r w:rsidR="00B609C9">
              <w:rPr>
                <w:rFonts w:ascii="Arial" w:hAnsi="Arial" w:cs="Arial"/>
              </w:rPr>
              <w:instrText xml:space="preserve"> FORMCHECKBOX </w:instrText>
            </w:r>
            <w:r w:rsidR="008A1109">
              <w:rPr>
                <w:rFonts w:ascii="Arial" w:hAnsi="Arial" w:cs="Arial"/>
              </w:rPr>
            </w:r>
            <w:r w:rsidR="008A1109">
              <w:rPr>
                <w:rFonts w:ascii="Arial" w:hAnsi="Arial" w:cs="Arial"/>
              </w:rPr>
              <w:fldChar w:fldCharType="separate"/>
            </w:r>
            <w:r w:rsidR="00B609C9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74966B2C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0063">
              <w:rPr>
                <w:rFonts w:ascii="Arial" w:hAnsi="Arial" w:cs="Arial"/>
              </w:rPr>
              <w:instrText xml:space="preserve"> FORMCHECKBOX </w:instrText>
            </w:r>
            <w:r w:rsidR="008A1109">
              <w:rPr>
                <w:rFonts w:ascii="Arial" w:hAnsi="Arial" w:cs="Arial"/>
              </w:rPr>
            </w:r>
            <w:r w:rsidR="008A1109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2E2F03">
        <w:trPr>
          <w:trHeight w:val="459"/>
        </w:trPr>
        <w:tc>
          <w:tcPr>
            <w:tcW w:w="3420" w:type="dxa"/>
            <w:gridSpan w:val="12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6E19B96F" w:rsidR="00BD2A8C" w:rsidRPr="00B90063" w:rsidRDefault="00EF20C9" w:rsidP="002E2F03">
            <w:pPr>
              <w:spacing w:after="120"/>
              <w:ind w:left="135" w:hanging="1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Asha Parks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D61D70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7"/>
          </w:tcPr>
          <w:p w14:paraId="67F31B0B" w14:textId="14A5A666" w:rsidR="00BD2A8C" w:rsidRPr="00B90063" w:rsidRDefault="00B609C9" w:rsidP="008122D9">
            <w:pPr>
              <w:spacing w:after="120"/>
              <w:ind w:left="-120" w:firstLine="94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Procurement Specialist</w:t>
            </w:r>
          </w:p>
        </w:tc>
      </w:tr>
      <w:tr w:rsidR="00BD2A8C" w:rsidRPr="00B90063" w14:paraId="13211C96" w14:textId="77777777" w:rsidTr="002E2F03">
        <w:trPr>
          <w:gridAfter w:val="2"/>
          <w:wAfter w:w="26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3"/>
          </w:tcPr>
          <w:p w14:paraId="5443D4F5" w14:textId="4B0EEE3A" w:rsidR="00BD2A8C" w:rsidRPr="00B90063" w:rsidRDefault="00B609C9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  <w:r w:rsidR="00C55B2F">
              <w:rPr>
                <w:rFonts w:ascii="Arial" w:hAnsi="Arial" w:cs="Arial"/>
              </w:rPr>
              <w:t>1</w:t>
            </w:r>
          </w:p>
        </w:tc>
        <w:tc>
          <w:tcPr>
            <w:tcW w:w="228" w:type="dxa"/>
            <w:gridSpan w:val="2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979" w:type="dxa"/>
            <w:gridSpan w:val="3"/>
          </w:tcPr>
          <w:p w14:paraId="71DA04F1" w14:textId="4132BA5B" w:rsidR="00BD2A8C" w:rsidRPr="00B90063" w:rsidRDefault="00C55B2F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6674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42E3611C" w:rsidR="00BD2A8C" w:rsidRPr="00B90063" w:rsidRDefault="008A1109" w:rsidP="00E9100F">
            <w:pPr>
              <w:ind w:firstLine="14"/>
              <w:rPr>
                <w:rFonts w:ascii="Arial" w:hAnsi="Arial" w:cs="Arial"/>
              </w:rPr>
            </w:pPr>
            <w:hyperlink r:id="rId9" w:history="1">
              <w:r w:rsidR="001454E6" w:rsidRPr="00C13812">
                <w:rPr>
                  <w:rStyle w:val="Hyperlink"/>
                  <w:rFonts w:ascii="Arial" w:hAnsi="Arial" w:cs="Arial"/>
                </w:rPr>
                <w:t>asha.parks@omes.ok.gov</w:t>
              </w:r>
            </w:hyperlink>
            <w:r w:rsidR="00B609C9">
              <w:rPr>
                <w:rFonts w:ascii="Arial" w:hAnsi="Arial" w:cs="Arial"/>
              </w:rPr>
              <w:t xml:space="preserve"> </w:t>
            </w:r>
          </w:p>
        </w:tc>
      </w:tr>
    </w:tbl>
    <w:tbl>
      <w:tblPr>
        <w:tblW w:w="18840" w:type="dxa"/>
        <w:tblInd w:w="-9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437"/>
        <w:gridCol w:w="77"/>
        <w:gridCol w:w="384"/>
        <w:gridCol w:w="500"/>
        <w:gridCol w:w="400"/>
        <w:gridCol w:w="78"/>
        <w:gridCol w:w="6"/>
        <w:gridCol w:w="54"/>
        <w:gridCol w:w="210"/>
        <w:gridCol w:w="105"/>
        <w:gridCol w:w="18"/>
        <w:gridCol w:w="372"/>
        <w:gridCol w:w="382"/>
        <w:gridCol w:w="39"/>
        <w:gridCol w:w="89"/>
        <w:gridCol w:w="269"/>
        <w:gridCol w:w="23"/>
        <w:gridCol w:w="62"/>
        <w:gridCol w:w="117"/>
        <w:gridCol w:w="62"/>
        <w:gridCol w:w="60"/>
        <w:gridCol w:w="509"/>
        <w:gridCol w:w="344"/>
        <w:gridCol w:w="13"/>
        <w:gridCol w:w="150"/>
        <w:gridCol w:w="17"/>
        <w:gridCol w:w="261"/>
        <w:gridCol w:w="81"/>
        <w:gridCol w:w="62"/>
        <w:gridCol w:w="9"/>
        <w:gridCol w:w="162"/>
        <w:gridCol w:w="7"/>
        <w:gridCol w:w="33"/>
        <w:gridCol w:w="265"/>
        <w:gridCol w:w="82"/>
        <w:gridCol w:w="18"/>
        <w:gridCol w:w="52"/>
        <w:gridCol w:w="13"/>
        <w:gridCol w:w="38"/>
        <w:gridCol w:w="972"/>
        <w:gridCol w:w="44"/>
        <w:gridCol w:w="18"/>
        <w:gridCol w:w="18"/>
        <w:gridCol w:w="359"/>
        <w:gridCol w:w="152"/>
        <w:gridCol w:w="586"/>
        <w:gridCol w:w="140"/>
        <w:gridCol w:w="6"/>
        <w:gridCol w:w="39"/>
        <w:gridCol w:w="67"/>
        <w:gridCol w:w="70"/>
        <w:gridCol w:w="428"/>
        <w:gridCol w:w="188"/>
        <w:gridCol w:w="36"/>
        <w:gridCol w:w="82"/>
        <w:gridCol w:w="62"/>
        <w:gridCol w:w="352"/>
        <w:gridCol w:w="150"/>
        <w:gridCol w:w="139"/>
        <w:gridCol w:w="8"/>
        <w:gridCol w:w="137"/>
        <w:gridCol w:w="12"/>
        <w:gridCol w:w="37"/>
        <w:gridCol w:w="149"/>
        <w:gridCol w:w="108"/>
        <w:gridCol w:w="6"/>
        <w:gridCol w:w="79"/>
        <w:gridCol w:w="158"/>
        <w:gridCol w:w="7866"/>
        <w:gridCol w:w="512"/>
      </w:tblGrid>
      <w:tr w:rsidR="00E74C66" w:rsidRPr="00B90063" w14:paraId="707DFEEE" w14:textId="77777777" w:rsidTr="00894E60">
        <w:trPr>
          <w:gridAfter w:val="7"/>
          <w:wAfter w:w="8878" w:type="dxa"/>
          <w:trHeight w:val="99"/>
        </w:trPr>
        <w:tc>
          <w:tcPr>
            <w:tcW w:w="1882" w:type="dxa"/>
            <w:gridSpan w:val="7"/>
            <w:shd w:val="clear" w:color="auto" w:fill="auto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080" w:type="dxa"/>
            <w:gridSpan w:val="56"/>
            <w:shd w:val="clear" w:color="auto" w:fill="auto"/>
          </w:tcPr>
          <w:p w14:paraId="3F3D2448" w14:textId="5376AC29" w:rsidR="002978FD" w:rsidRPr="00B90063" w:rsidRDefault="0005579B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>
              <w:rPr>
                <w:rFonts w:ascii="Arial" w:hAnsi="Arial" w:cs="Arial"/>
                <w:sz w:val="20"/>
                <w:szCs w:val="20"/>
              </w:rPr>
              <w:t>National Occupational Health Services</w:t>
            </w:r>
          </w:p>
        </w:tc>
        <w:bookmarkEnd w:id="1"/>
      </w:tr>
      <w:tr w:rsidR="00E74C66" w:rsidRPr="00B90063" w14:paraId="13E7541D" w14:textId="77777777" w:rsidTr="00894E60">
        <w:trPr>
          <w:gridAfter w:val="6"/>
          <w:wAfter w:w="8729" w:type="dxa"/>
          <w:trHeight w:val="297"/>
        </w:trPr>
        <w:tc>
          <w:tcPr>
            <w:tcW w:w="1798" w:type="dxa"/>
            <w:gridSpan w:val="5"/>
            <w:shd w:val="clear" w:color="auto" w:fill="auto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594" w:type="dxa"/>
            <w:gridSpan w:val="28"/>
            <w:shd w:val="clear" w:color="auto" w:fill="auto"/>
          </w:tcPr>
          <w:p w14:paraId="0EE7170E" w14:textId="0C315492" w:rsidR="00A63F31" w:rsidRPr="00B90063" w:rsidRDefault="00B609C9" w:rsidP="00EE6622">
            <w:pPr>
              <w:spacing w:after="120" w:line="240" w:lineRule="auto"/>
              <w:ind w:left="-270" w:firstLine="27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0000</w:t>
            </w:r>
            <w:r w:rsidR="0005579B">
              <w:rPr>
                <w:rFonts w:ascii="Arial" w:hAnsi="Arial" w:cs="Arial"/>
                <w:sz w:val="20"/>
                <w:szCs w:val="20"/>
              </w:rPr>
              <w:t>235654</w:t>
            </w:r>
          </w:p>
        </w:tc>
        <w:tc>
          <w:tcPr>
            <w:tcW w:w="1440" w:type="dxa"/>
            <w:gridSpan w:val="7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24"/>
            <w:shd w:val="clear" w:color="auto" w:fill="auto"/>
          </w:tcPr>
          <w:p w14:paraId="3FBC41CF" w14:textId="07343A9B" w:rsidR="00A63F31" w:rsidRPr="00B90063" w:rsidRDefault="00B609C9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0-</w:t>
            </w:r>
            <w:r w:rsidR="003341BB">
              <w:rPr>
                <w:rFonts w:ascii="Arial" w:hAnsi="Arial" w:cs="Arial"/>
                <w:sz w:val="20"/>
                <w:szCs w:val="20"/>
              </w:rPr>
              <w:t>65</w:t>
            </w:r>
            <w:r w:rsidR="0005579B">
              <w:rPr>
                <w:rFonts w:ascii="Arial" w:hAnsi="Arial" w:cs="Arial"/>
                <w:sz w:val="20"/>
                <w:szCs w:val="20"/>
              </w:rPr>
              <w:t>99</w:t>
            </w:r>
          </w:p>
        </w:tc>
      </w:tr>
      <w:tr w:rsidR="00E74C66" w:rsidRPr="00B90063" w14:paraId="7FC8A93E" w14:textId="77777777" w:rsidTr="00894E60">
        <w:trPr>
          <w:gridAfter w:val="20"/>
          <w:wAfter w:w="10579" w:type="dxa"/>
          <w:trHeight w:val="297"/>
        </w:trPr>
        <w:tc>
          <w:tcPr>
            <w:tcW w:w="3151" w:type="dxa"/>
            <w:gridSpan w:val="15"/>
            <w:shd w:val="clear" w:color="auto" w:fill="auto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4858" w:type="dxa"/>
            <w:gridSpan w:val="31"/>
            <w:shd w:val="clear" w:color="auto" w:fill="auto"/>
          </w:tcPr>
          <w:p w14:paraId="2A9B227F" w14:textId="55D44580" w:rsidR="00A63F31" w:rsidRPr="00B90063" w:rsidRDefault="00894E60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Amber Sellers</w:t>
            </w:r>
          </w:p>
        </w:tc>
        <w:tc>
          <w:tcPr>
            <w:tcW w:w="252" w:type="dxa"/>
            <w:gridSpan w:val="4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894E60">
        <w:trPr>
          <w:gridAfter w:val="11"/>
          <w:wAfter w:w="9072" w:type="dxa"/>
          <w:trHeight w:val="297"/>
        </w:trPr>
        <w:tc>
          <w:tcPr>
            <w:tcW w:w="2146" w:type="dxa"/>
            <w:gridSpan w:val="9"/>
            <w:shd w:val="clear" w:color="auto" w:fill="auto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2892" w:type="dxa"/>
            <w:gridSpan w:val="18"/>
            <w:shd w:val="clear" w:color="auto" w:fill="auto"/>
          </w:tcPr>
          <w:p w14:paraId="0E2CEEF2" w14:textId="29E2E7D4" w:rsidR="00BD2A8C" w:rsidRPr="00B90063" w:rsidRDefault="007C5447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>
              <w:rPr>
                <w:rFonts w:ascii="Arial" w:hAnsi="Arial" w:cs="Arial"/>
                <w:sz w:val="20"/>
                <w:szCs w:val="20"/>
              </w:rPr>
              <w:t>6732 E 41</w:t>
            </w:r>
            <w:r w:rsidRPr="007C5447">
              <w:rPr>
                <w:rFonts w:ascii="Arial" w:hAnsi="Arial" w:cs="Arial"/>
                <w:sz w:val="20"/>
                <w:szCs w:val="20"/>
                <w:vertAlign w:val="superscript"/>
              </w:rPr>
              <w:t>st</w:t>
            </w:r>
            <w:r>
              <w:rPr>
                <w:rFonts w:ascii="Arial" w:hAnsi="Arial" w:cs="Arial"/>
                <w:sz w:val="20"/>
                <w:szCs w:val="20"/>
              </w:rPr>
              <w:t xml:space="preserve"> St</w:t>
            </w:r>
          </w:p>
        </w:tc>
        <w:tc>
          <w:tcPr>
            <w:tcW w:w="619" w:type="dxa"/>
            <w:gridSpan w:val="7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0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6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6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894E60">
        <w:trPr>
          <w:trHeight w:val="297"/>
        </w:trPr>
        <w:tc>
          <w:tcPr>
            <w:tcW w:w="2146" w:type="dxa"/>
            <w:gridSpan w:val="9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464" w:type="dxa"/>
            <w:gridSpan w:val="15"/>
            <w:shd w:val="clear" w:color="auto" w:fill="auto"/>
          </w:tcPr>
          <w:p w14:paraId="49597A5E" w14:textId="6FC49590" w:rsidR="000D68DF" w:rsidRPr="00B90063" w:rsidRDefault="007C5447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Tulsa</w:t>
            </w:r>
          </w:p>
        </w:tc>
        <w:tc>
          <w:tcPr>
            <w:tcW w:w="1129" w:type="dxa"/>
            <w:gridSpan w:val="11"/>
            <w:shd w:val="clear" w:color="auto" w:fill="auto"/>
          </w:tcPr>
          <w:p w14:paraId="08B84EE1" w14:textId="77777777" w:rsidR="000D68DF" w:rsidRPr="00B90063" w:rsidRDefault="000D68DF" w:rsidP="00906C8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8"/>
            <w:shd w:val="clear" w:color="auto" w:fill="auto"/>
          </w:tcPr>
          <w:p w14:paraId="21B6C257" w14:textId="71D88B51" w:rsidR="000D68DF" w:rsidRPr="00B90063" w:rsidRDefault="007C5447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OK</w:t>
            </w:r>
          </w:p>
        </w:tc>
        <w:tc>
          <w:tcPr>
            <w:tcW w:w="1097" w:type="dxa"/>
            <w:gridSpan w:val="3"/>
            <w:shd w:val="clear" w:color="auto" w:fill="auto"/>
          </w:tcPr>
          <w:p w14:paraId="7B4A4AB6" w14:textId="77777777" w:rsidR="000D68DF" w:rsidRPr="00B90063" w:rsidRDefault="000D68DF" w:rsidP="00906C8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974" w:type="dxa"/>
            <w:gridSpan w:val="8"/>
            <w:shd w:val="clear" w:color="auto" w:fill="auto"/>
          </w:tcPr>
          <w:p w14:paraId="6C21106A" w14:textId="570498C7" w:rsidR="000D68DF" w:rsidRPr="00B90063" w:rsidRDefault="007C5447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74145</w:t>
            </w:r>
          </w:p>
        </w:tc>
        <w:tc>
          <w:tcPr>
            <w:tcW w:w="82" w:type="dxa"/>
            <w:shd w:val="clear" w:color="auto" w:fill="auto"/>
          </w:tcPr>
          <w:p w14:paraId="4B7FACB7" w14:textId="189549F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75" w:type="dxa"/>
            <w:gridSpan w:val="15"/>
            <w:shd w:val="clear" w:color="auto" w:fill="auto"/>
          </w:tcPr>
          <w:p w14:paraId="7C11CC35" w14:textId="324335FD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4C66" w:rsidRPr="00B90063" w14:paraId="08006562" w14:textId="77777777" w:rsidTr="00894E60">
        <w:trPr>
          <w:gridAfter w:val="5"/>
          <w:wAfter w:w="8621" w:type="dxa"/>
          <w:trHeight w:val="73"/>
        </w:trPr>
        <w:tc>
          <w:tcPr>
            <w:tcW w:w="898" w:type="dxa"/>
            <w:gridSpan w:val="3"/>
            <w:shd w:val="clear" w:color="auto" w:fill="auto"/>
          </w:tcPr>
          <w:p w14:paraId="7ABED221" w14:textId="189A3D1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900" w:type="dxa"/>
            <w:gridSpan w:val="2"/>
            <w:shd w:val="clear" w:color="auto" w:fill="auto"/>
          </w:tcPr>
          <w:p w14:paraId="51F3C3DB" w14:textId="6420DE85" w:rsidR="00A7798D" w:rsidRPr="00B90063" w:rsidRDefault="00894E60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bookmarkStart w:id="3" w:name="Text10"/>
            <w:r>
              <w:rPr>
                <w:rFonts w:ascii="Arial" w:hAnsi="Arial" w:cs="Arial"/>
                <w:sz w:val="20"/>
                <w:szCs w:val="20"/>
              </w:rPr>
              <w:t>800.900</w:t>
            </w:r>
          </w:p>
        </w:tc>
        <w:tc>
          <w:tcPr>
            <w:tcW w:w="78" w:type="dxa"/>
            <w:shd w:val="clear" w:color="auto" w:fill="auto"/>
          </w:tcPr>
          <w:p w14:paraId="0FAD9B0D" w14:textId="01BA1350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6" w:type="dxa"/>
            <w:gridSpan w:val="8"/>
            <w:shd w:val="clear" w:color="auto" w:fill="auto"/>
          </w:tcPr>
          <w:p w14:paraId="12220A2E" w14:textId="4740096E" w:rsidR="00A7798D" w:rsidRPr="00B90063" w:rsidRDefault="00894E60" w:rsidP="00894E60">
            <w:pPr>
              <w:tabs>
                <w:tab w:val="left" w:pos="31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6674  x222</w:t>
            </w:r>
          </w:p>
        </w:tc>
        <w:tc>
          <w:tcPr>
            <w:tcW w:w="89" w:type="dxa"/>
            <w:shd w:val="clear" w:color="auto" w:fill="auto"/>
          </w:tcPr>
          <w:p w14:paraId="3EED52FD" w14:textId="425BB0B0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2" w:type="dxa"/>
            <w:gridSpan w:val="2"/>
            <w:shd w:val="clear" w:color="auto" w:fill="auto"/>
          </w:tcPr>
          <w:p w14:paraId="31958A4E" w14:textId="7129841D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50E7965F" w14:textId="7A5A317D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1" w:type="dxa"/>
            <w:gridSpan w:val="3"/>
            <w:shd w:val="clear" w:color="auto" w:fill="auto"/>
          </w:tcPr>
          <w:p w14:paraId="7703B2E1" w14:textId="637E2B90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6" w:type="dxa"/>
            <w:gridSpan w:val="6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8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29"/>
            <w:shd w:val="clear" w:color="auto" w:fill="auto"/>
          </w:tcPr>
          <w:p w14:paraId="5F8091A7" w14:textId="45C3B3EB" w:rsidR="00A7798D" w:rsidRPr="00B90063" w:rsidRDefault="00894E60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ademarco@nohs.com</w:t>
            </w:r>
          </w:p>
        </w:tc>
        <w:bookmarkEnd w:id="3"/>
      </w:tr>
      <w:tr w:rsidR="00A7798D" w:rsidRPr="00B90063" w14:paraId="6D33344B" w14:textId="77777777" w:rsidTr="00894E60">
        <w:trPr>
          <w:gridAfter w:val="38"/>
          <w:wAfter w:w="13481" w:type="dxa"/>
          <w:trHeight w:val="73"/>
        </w:trPr>
        <w:tc>
          <w:tcPr>
            <w:tcW w:w="514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45" w:type="dxa"/>
            <w:gridSpan w:val="30"/>
            <w:shd w:val="clear" w:color="auto" w:fill="auto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894E60">
        <w:trPr>
          <w:gridAfter w:val="38"/>
          <w:wAfter w:w="13481" w:type="dxa"/>
          <w:trHeight w:val="324"/>
        </w:trPr>
        <w:tc>
          <w:tcPr>
            <w:tcW w:w="514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45" w:type="dxa"/>
            <w:gridSpan w:val="30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894E60">
        <w:trPr>
          <w:gridAfter w:val="13"/>
          <w:wAfter w:w="9361" w:type="dxa"/>
          <w:trHeight w:val="423"/>
        </w:trPr>
        <w:tc>
          <w:tcPr>
            <w:tcW w:w="1882" w:type="dxa"/>
            <w:gridSpan w:val="7"/>
            <w:shd w:val="clear" w:color="auto" w:fill="auto"/>
          </w:tcPr>
          <w:p w14:paraId="4B58B620" w14:textId="7777777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7597" w:type="dxa"/>
            <w:gridSpan w:val="50"/>
            <w:shd w:val="clear" w:color="auto" w:fill="auto"/>
          </w:tcPr>
          <w:p w14:paraId="254FBC93" w14:textId="34D52A10" w:rsidR="00A7798D" w:rsidRPr="00B90063" w:rsidRDefault="00A7798D" w:rsidP="00C92D6E">
            <w:pPr>
              <w:tabs>
                <w:tab w:val="left" w:pos="316"/>
              </w:tabs>
              <w:spacing w:after="120" w:line="240" w:lineRule="auto"/>
              <w:ind w:left="-210" w:firstLine="1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481810DC" w14:textId="77777777" w:rsidTr="00894E60">
        <w:trPr>
          <w:gridAfter w:val="4"/>
          <w:wAfter w:w="8615" w:type="dxa"/>
          <w:trHeight w:val="297"/>
        </w:trPr>
        <w:tc>
          <w:tcPr>
            <w:tcW w:w="1798" w:type="dxa"/>
            <w:gridSpan w:val="5"/>
            <w:shd w:val="clear" w:color="auto" w:fill="auto"/>
          </w:tcPr>
          <w:p w14:paraId="0C3ED25F" w14:textId="7777777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594" w:type="dxa"/>
            <w:gridSpan w:val="28"/>
            <w:shd w:val="clear" w:color="auto" w:fill="auto"/>
          </w:tcPr>
          <w:p w14:paraId="61193258" w14:textId="70BB89F7" w:rsidR="00A7798D" w:rsidRPr="00B90063" w:rsidRDefault="00A7798D" w:rsidP="00EE6622">
            <w:pPr>
              <w:tabs>
                <w:tab w:val="left" w:pos="316"/>
              </w:tabs>
              <w:spacing w:after="120" w:line="240" w:lineRule="auto"/>
              <w:ind w:left="-300" w:firstLine="27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gridSpan w:val="9"/>
            <w:shd w:val="clear" w:color="auto" w:fill="auto"/>
          </w:tcPr>
          <w:p w14:paraId="1EAD3DC7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331" w:type="dxa"/>
            <w:gridSpan w:val="24"/>
            <w:shd w:val="clear" w:color="auto" w:fill="auto"/>
          </w:tcPr>
          <w:p w14:paraId="7727ACAB" w14:textId="65A8C6FC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798D" w:rsidRPr="00B90063" w14:paraId="3BC0BC69" w14:textId="77777777" w:rsidTr="00894E60">
        <w:trPr>
          <w:gridAfter w:val="19"/>
          <w:wAfter w:w="10509" w:type="dxa"/>
          <w:trHeight w:val="297"/>
        </w:trPr>
        <w:tc>
          <w:tcPr>
            <w:tcW w:w="3023" w:type="dxa"/>
            <w:gridSpan w:val="13"/>
            <w:shd w:val="clear" w:color="auto" w:fill="auto"/>
          </w:tcPr>
          <w:p w14:paraId="5E4BA1C2" w14:textId="59BA924A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  <w:r w:rsidR="00894E6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171" w:type="dxa"/>
            <w:gridSpan w:val="36"/>
            <w:shd w:val="clear" w:color="auto" w:fill="auto"/>
          </w:tcPr>
          <w:p w14:paraId="16898784" w14:textId="7637E78A" w:rsidR="00A7798D" w:rsidRPr="00B90063" w:rsidRDefault="00894E60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Tonya Swan</w:t>
            </w:r>
          </w:p>
        </w:tc>
        <w:tc>
          <w:tcPr>
            <w:tcW w:w="137" w:type="dxa"/>
            <w:gridSpan w:val="2"/>
            <w:shd w:val="clear" w:color="auto" w:fill="auto"/>
          </w:tcPr>
          <w:p w14:paraId="352085FB" w14:textId="7777777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4DA423B" w14:textId="77777777" w:rsidTr="00894E60">
        <w:trPr>
          <w:gridAfter w:val="9"/>
          <w:wAfter w:w="8927" w:type="dxa"/>
          <w:trHeight w:val="297"/>
        </w:trPr>
        <w:tc>
          <w:tcPr>
            <w:tcW w:w="2251" w:type="dxa"/>
            <w:gridSpan w:val="10"/>
            <w:shd w:val="clear" w:color="auto" w:fill="auto"/>
          </w:tcPr>
          <w:p w14:paraId="6C08D3E5" w14:textId="7777777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2939" w:type="dxa"/>
            <w:gridSpan w:val="20"/>
            <w:shd w:val="clear" w:color="auto" w:fill="auto"/>
          </w:tcPr>
          <w:p w14:paraId="29B5EA89" w14:textId="25DFE23E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7"/>
            <w:shd w:val="clear" w:color="auto" w:fill="auto"/>
            <w:vAlign w:val="bottom"/>
          </w:tcPr>
          <w:p w14:paraId="42F34470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8"/>
            <w:shd w:val="clear" w:color="auto" w:fill="auto"/>
          </w:tcPr>
          <w:p w14:paraId="09955F26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2"/>
            <w:shd w:val="clear" w:color="auto" w:fill="auto"/>
          </w:tcPr>
          <w:p w14:paraId="426FDBD8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4" w:type="dxa"/>
            <w:gridSpan w:val="7"/>
            <w:shd w:val="clear" w:color="auto" w:fill="auto"/>
          </w:tcPr>
          <w:p w14:paraId="5851B94C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3" w:type="dxa"/>
            <w:gridSpan w:val="6"/>
            <w:shd w:val="clear" w:color="auto" w:fill="auto"/>
            <w:vAlign w:val="bottom"/>
          </w:tcPr>
          <w:p w14:paraId="523E6B8E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shd w:val="clear" w:color="auto" w:fill="auto"/>
          </w:tcPr>
          <w:p w14:paraId="3FB10359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242E7DC9" w14:textId="77777777" w:rsidTr="00894E60">
        <w:trPr>
          <w:trHeight w:val="297"/>
        </w:trPr>
        <w:tc>
          <w:tcPr>
            <w:tcW w:w="2251" w:type="dxa"/>
            <w:gridSpan w:val="10"/>
            <w:shd w:val="clear" w:color="auto" w:fill="auto"/>
          </w:tcPr>
          <w:p w14:paraId="442B7D31" w14:textId="7777777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City: </w:t>
            </w:r>
          </w:p>
        </w:tc>
        <w:tc>
          <w:tcPr>
            <w:tcW w:w="2509" w:type="dxa"/>
            <w:gridSpan w:val="15"/>
            <w:shd w:val="clear" w:color="auto" w:fill="auto"/>
          </w:tcPr>
          <w:p w14:paraId="536E9DA3" w14:textId="18F724E4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gridSpan w:val="13"/>
            <w:shd w:val="clear" w:color="auto" w:fill="auto"/>
          </w:tcPr>
          <w:p w14:paraId="55A25213" w14:textId="77777777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054" w:type="dxa"/>
            <w:gridSpan w:val="3"/>
            <w:shd w:val="clear" w:color="auto" w:fill="auto"/>
          </w:tcPr>
          <w:p w14:paraId="4F339744" w14:textId="5C4EF36D" w:rsidR="00A7798D" w:rsidRPr="00B90063" w:rsidRDefault="00A7798D" w:rsidP="00006E33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7"/>
            <w:shd w:val="clear" w:color="auto" w:fill="auto"/>
          </w:tcPr>
          <w:p w14:paraId="093EE8EB" w14:textId="77777777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5"/>
            <w:shd w:val="clear" w:color="auto" w:fill="auto"/>
          </w:tcPr>
          <w:p w14:paraId="4D7A3159" w14:textId="5BDD8A11" w:rsidR="00A7798D" w:rsidRPr="00B90063" w:rsidRDefault="00A7798D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63C40317" w14:textId="43CA2118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13" w:type="dxa"/>
            <w:gridSpan w:val="14"/>
            <w:shd w:val="clear" w:color="auto" w:fill="auto"/>
          </w:tcPr>
          <w:p w14:paraId="71B76870" w14:textId="3C647660" w:rsidR="00A7798D" w:rsidRPr="00B90063" w:rsidRDefault="00A7798D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FBDC6C6" w14:textId="77777777" w:rsidTr="00894E60">
        <w:trPr>
          <w:gridAfter w:val="5"/>
          <w:wAfter w:w="8621" w:type="dxa"/>
          <w:trHeight w:val="73"/>
        </w:trPr>
        <w:tc>
          <w:tcPr>
            <w:tcW w:w="1398" w:type="dxa"/>
            <w:gridSpan w:val="4"/>
            <w:shd w:val="clear" w:color="auto" w:fill="auto"/>
          </w:tcPr>
          <w:p w14:paraId="269C4D7B" w14:textId="6ADF980E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  <w:r w:rsidR="00894E60">
              <w:rPr>
                <w:rFonts w:ascii="Arial" w:hAnsi="Arial" w:cs="Arial"/>
                <w:b/>
                <w:sz w:val="20"/>
                <w:szCs w:val="20"/>
              </w:rPr>
              <w:t xml:space="preserve"> 800</w:t>
            </w:r>
          </w:p>
        </w:tc>
        <w:tc>
          <w:tcPr>
            <w:tcW w:w="400" w:type="dxa"/>
            <w:shd w:val="clear" w:color="auto" w:fill="auto"/>
          </w:tcPr>
          <w:p w14:paraId="555529C5" w14:textId="33C7B806" w:rsidR="00A7798D" w:rsidRPr="00B90063" w:rsidRDefault="00894E60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138" w:type="dxa"/>
            <w:gridSpan w:val="3"/>
            <w:shd w:val="clear" w:color="auto" w:fill="auto"/>
          </w:tcPr>
          <w:p w14:paraId="3F304C59" w14:textId="34B26E73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5" w:type="dxa"/>
            <w:gridSpan w:val="4"/>
            <w:shd w:val="clear" w:color="auto" w:fill="auto"/>
          </w:tcPr>
          <w:p w14:paraId="3AEDCDBF" w14:textId="541B41A6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9" w:type="dxa"/>
            <w:gridSpan w:val="4"/>
            <w:shd w:val="clear" w:color="auto" w:fill="auto"/>
          </w:tcPr>
          <w:p w14:paraId="4FFAE2F1" w14:textId="08614596" w:rsidR="00A7798D" w:rsidRPr="00B90063" w:rsidRDefault="00894E60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6647 x228</w:t>
            </w:r>
          </w:p>
        </w:tc>
        <w:tc>
          <w:tcPr>
            <w:tcW w:w="85" w:type="dxa"/>
            <w:gridSpan w:val="2"/>
            <w:shd w:val="clear" w:color="auto" w:fill="auto"/>
          </w:tcPr>
          <w:p w14:paraId="66E1071F" w14:textId="09657AD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61DB2CB7" w14:textId="647220E9" w:rsidR="00A7798D" w:rsidRPr="00B90063" w:rsidRDefault="00A7798D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4BFC4EF" w14:textId="60C79A2A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7BF302A0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3"/>
            <w:shd w:val="clear" w:color="auto" w:fill="auto"/>
          </w:tcPr>
          <w:p w14:paraId="34B8B36E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gridSpan w:val="10"/>
            <w:shd w:val="clear" w:color="auto" w:fill="auto"/>
          </w:tcPr>
          <w:p w14:paraId="2CC84DD1" w14:textId="61AB5983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359" w:type="dxa"/>
            <w:gridSpan w:val="26"/>
            <w:shd w:val="clear" w:color="auto" w:fill="auto"/>
          </w:tcPr>
          <w:p w14:paraId="304F5D5F" w14:textId="12832D0F" w:rsidR="00A7798D" w:rsidRPr="00B90063" w:rsidRDefault="00894E60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tswan@nohs.com</w:t>
            </w:r>
          </w:p>
        </w:tc>
      </w:tr>
      <w:tr w:rsidR="00A7798D" w:rsidRPr="00B90063" w14:paraId="0C567835" w14:textId="77777777" w:rsidTr="00894E60">
        <w:trPr>
          <w:gridAfter w:val="39"/>
          <w:wAfter w:w="13488" w:type="dxa"/>
          <w:trHeight w:val="73"/>
        </w:trPr>
        <w:tc>
          <w:tcPr>
            <w:tcW w:w="437" w:type="dxa"/>
            <w:shd w:val="clear" w:color="auto" w:fill="auto"/>
          </w:tcPr>
          <w:p w14:paraId="74B72337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15" w:type="dxa"/>
            <w:gridSpan w:val="30"/>
            <w:shd w:val="clear" w:color="auto" w:fill="auto"/>
          </w:tcPr>
          <w:p w14:paraId="30CEE5E6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E9100F" w14:paraId="38329EDA" w14:textId="77777777" w:rsidTr="00E65A2B">
        <w:trPr>
          <w:gridAfter w:val="49"/>
          <w:wAfter w:w="15096" w:type="dxa"/>
          <w:trHeight w:val="414"/>
        </w:trPr>
        <w:tc>
          <w:tcPr>
            <w:tcW w:w="2269" w:type="dxa"/>
            <w:gridSpan w:val="11"/>
            <w:shd w:val="clear" w:color="auto" w:fill="auto"/>
          </w:tcPr>
          <w:p w14:paraId="50DCA96E" w14:textId="77777777" w:rsidR="00DF0ACC" w:rsidRPr="00E9100F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75" w:type="dxa"/>
            <w:gridSpan w:val="10"/>
            <w:shd w:val="clear" w:color="auto" w:fill="auto"/>
          </w:tcPr>
          <w:p w14:paraId="06EC3E66" w14:textId="250CEE3B" w:rsidR="00DF0ACC" w:rsidRPr="00E9100F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006E33" w:rsidRPr="00DF2983" w14:paraId="1B933870" w14:textId="77777777" w:rsidTr="00E65A2B">
        <w:trPr>
          <w:gridAfter w:val="1"/>
          <w:wAfter w:w="512" w:type="dxa"/>
          <w:trHeight w:val="8901"/>
        </w:trPr>
        <w:tc>
          <w:tcPr>
            <w:tcW w:w="9925" w:type="dxa"/>
            <w:gridSpan w:val="62"/>
            <w:shd w:val="clear" w:color="auto" w:fill="auto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E059DC" w14:paraId="6706C651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9D7CE00" w14:textId="56353561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E059DC" w14:paraId="48D64EC0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09F2F60F" w14:textId="5B6A8664" w:rsidR="00800DDA" w:rsidRPr="00800DDA" w:rsidRDefault="00894E60" w:rsidP="00EF20C9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Employment and preemployment drug and alcohol testing </w:t>
                  </w:r>
                </w:p>
              </w:tc>
            </w:tr>
            <w:tr w:rsidR="00E059DC" w14:paraId="43B21120" w14:textId="77777777" w:rsidTr="001F54A2">
              <w:tc>
                <w:tcPr>
                  <w:tcW w:w="9599" w:type="dxa"/>
                </w:tcPr>
                <w:p w14:paraId="60980985" w14:textId="56A1CE31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DC3557C" w14:textId="77777777" w:rsidTr="001F54A2">
              <w:tc>
                <w:tcPr>
                  <w:tcW w:w="9599" w:type="dxa"/>
                </w:tcPr>
                <w:p w14:paraId="2147E25A" w14:textId="1D5FE472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048BAE9" w14:textId="77777777" w:rsidTr="001F54A2">
              <w:tc>
                <w:tcPr>
                  <w:tcW w:w="9599" w:type="dxa"/>
                </w:tcPr>
                <w:p w14:paraId="29B3582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3FA9957" w14:textId="77777777" w:rsidTr="00B95C52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1375D13" w14:textId="6CC68A74" w:rsidR="00E059DC" w:rsidRPr="00800DDA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  <w:tr w:rsidR="00B95C52" w14:paraId="2DBABCCA" w14:textId="77777777" w:rsidTr="00B95C52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50DCE92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All state departments, boards, commissions, agencies, and institutions, in </w:t>
                  </w:r>
                </w:p>
              </w:tc>
            </w:tr>
            <w:tr w:rsidR="00E059DC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18BC2584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Addition to counties, school districts and municipalities which may avail themselves of this </w:t>
                  </w:r>
                </w:p>
              </w:tc>
            </w:tr>
            <w:tr w:rsidR="00E059DC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63BE16B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contract.</w:t>
                  </w:r>
                </w:p>
              </w:tc>
            </w:tr>
            <w:tr w:rsidR="00B95C52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73842B22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order:</w:t>
                  </w:r>
                </w:p>
              </w:tc>
            </w:tr>
            <w:tr w:rsidR="00E059DC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3077A460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B3A5314" w14:textId="77777777" w:rsidTr="001F54A2">
              <w:tc>
                <w:tcPr>
                  <w:tcW w:w="9599" w:type="dxa"/>
                </w:tcPr>
                <w:p w14:paraId="09A99EB6" w14:textId="6BA2B3E0" w:rsidR="00E059DC" w:rsidRDefault="00800DDA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Contact </w:t>
                  </w:r>
                  <w:r w:rsidR="00D32660">
                    <w:rPr>
                      <w:rFonts w:ascii="Arial" w:hAnsi="Arial" w:cs="Arial"/>
                      <w:b/>
                    </w:rPr>
                    <w:t>v</w:t>
                  </w:r>
                  <w:r>
                    <w:rPr>
                      <w:rFonts w:ascii="Arial" w:hAnsi="Arial" w:cs="Arial"/>
                      <w:b/>
                    </w:rPr>
                    <w:t xml:space="preserve">endor </w:t>
                  </w:r>
                  <w:r w:rsidR="00D32660">
                    <w:rPr>
                      <w:rFonts w:ascii="Arial" w:hAnsi="Arial" w:cs="Arial"/>
                      <w:b/>
                    </w:rPr>
                    <w:t>f</w:t>
                  </w:r>
                  <w:r>
                    <w:rPr>
                      <w:rFonts w:ascii="Arial" w:hAnsi="Arial" w:cs="Arial"/>
                      <w:b/>
                    </w:rPr>
                    <w:t>or quotes</w:t>
                  </w:r>
                  <w:r w:rsidR="00AD45B4">
                    <w:rPr>
                      <w:rFonts w:ascii="Arial" w:hAnsi="Arial" w:cs="Arial"/>
                      <w:b/>
                    </w:rPr>
                    <w:t xml:space="preserve">, statements of work and project </w:t>
                  </w:r>
                  <w:r w:rsidR="00164B4C">
                    <w:rPr>
                      <w:rFonts w:ascii="Arial" w:hAnsi="Arial" w:cs="Arial"/>
                      <w:b/>
                    </w:rPr>
                    <w:t>availability</w:t>
                  </w:r>
                  <w:r>
                    <w:rPr>
                      <w:rFonts w:ascii="Arial" w:hAnsi="Arial" w:cs="Arial"/>
                      <w:b/>
                    </w:rPr>
                    <w:t xml:space="preserve">. </w:t>
                  </w:r>
                </w:p>
              </w:tc>
            </w:tr>
            <w:tr w:rsidR="00E059DC" w14:paraId="59B5BF7A" w14:textId="77777777" w:rsidTr="001F54A2">
              <w:tc>
                <w:tcPr>
                  <w:tcW w:w="9599" w:type="dxa"/>
                </w:tcPr>
                <w:p w14:paraId="1792117E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 xml:space="preserve">Available </w:t>
                  </w:r>
                  <w:r w:rsidR="001F54A2" w:rsidRPr="00E16F45">
                    <w:rPr>
                      <w:rFonts w:ascii="Arial" w:hAnsi="Arial" w:cs="Arial"/>
                      <w:b/>
                      <w:u w:val="single"/>
                    </w:rPr>
                    <w:t>Brands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E059DC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17BA7B94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659220B" w14:textId="77777777" w:rsidTr="001F54A2">
              <w:tc>
                <w:tcPr>
                  <w:tcW w:w="9599" w:type="dxa"/>
                </w:tcPr>
                <w:p w14:paraId="5389BE5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97C9A38" w14:textId="77777777" w:rsidTr="00E16F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FC06CD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6E7B1AB6" w:rsidR="00FC06CD" w:rsidRDefault="00894E60" w:rsidP="00FC06CD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Drug Testing</w:t>
                  </w:r>
                  <w:r w:rsidR="008A1109">
                    <w:rPr>
                      <w:rFonts w:ascii="Arial" w:hAnsi="Arial" w:cs="Arial"/>
                      <w:b/>
                    </w:rPr>
                    <w:t xml:space="preserve">,  random testing, training, physicals, etc. </w:t>
                  </w:r>
                  <w:r>
                    <w:rPr>
                      <w:rFonts w:ascii="Arial" w:hAnsi="Arial" w:cs="Arial"/>
                      <w:b/>
                    </w:rPr>
                    <w:t xml:space="preserve"> </w:t>
                  </w:r>
                </w:p>
              </w:tc>
            </w:tr>
            <w:tr w:rsidR="00FC06CD" w14:paraId="78DFC1A8" w14:textId="77777777" w:rsidTr="001F54A2">
              <w:tc>
                <w:tcPr>
                  <w:tcW w:w="9599" w:type="dxa"/>
                </w:tcPr>
                <w:p w14:paraId="1EA69CF2" w14:textId="63F38EB8" w:rsidR="00FC06CD" w:rsidRDefault="00FC06CD" w:rsidP="00FC06CD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FC06CD" w14:paraId="3BC7C65E" w14:textId="77777777" w:rsidTr="001F54A2">
              <w:tc>
                <w:tcPr>
                  <w:tcW w:w="9599" w:type="dxa"/>
                </w:tcPr>
                <w:p w14:paraId="3B1550C1" w14:textId="7A42BA58" w:rsidR="00FC06CD" w:rsidRDefault="00110340" w:rsidP="00FC06CD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</w:t>
                  </w:r>
                </w:p>
              </w:tc>
            </w:tr>
            <w:tr w:rsidR="00FC06CD" w14:paraId="1A86A432" w14:textId="77777777" w:rsidTr="001F54A2">
              <w:tc>
                <w:tcPr>
                  <w:tcW w:w="9599" w:type="dxa"/>
                </w:tcPr>
                <w:p w14:paraId="7A11DE36" w14:textId="77777777" w:rsidR="00FC06CD" w:rsidRDefault="00FC06CD" w:rsidP="00FC06CD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FC06CD" w14:paraId="1CE4B0C9" w14:textId="77777777" w:rsidTr="00C72C3B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69542515" w:rsidR="00FC06CD" w:rsidRDefault="00FC06CD" w:rsidP="00FC06CD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</w:p>
              </w:tc>
            </w:tr>
            <w:tr w:rsidR="00FC06CD" w:rsidRPr="00991C6B" w14:paraId="25A4D377" w14:textId="77777777" w:rsidTr="00C72C3B"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FC06CD" w:rsidRPr="00991C6B" w:rsidRDefault="00FC06CD" w:rsidP="00FC06CD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F0ACC" w:rsidRPr="00DF2983" w:rsidRDefault="00DF0ACC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403" w:type="dxa"/>
            <w:gridSpan w:val="7"/>
            <w:shd w:val="clear" w:color="auto" w:fill="auto"/>
          </w:tcPr>
          <w:p w14:paraId="7441CE46" w14:textId="3242DDE2" w:rsidR="00DF0ACC" w:rsidRPr="00DF2983" w:rsidRDefault="00DF0ACC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B95C52" w:rsidRPr="00DF2983" w14:paraId="097BD35F" w14:textId="77777777" w:rsidTr="00E65A2B">
        <w:trPr>
          <w:gridAfter w:val="3"/>
          <w:wAfter w:w="8536" w:type="dxa"/>
          <w:trHeight w:val="73"/>
        </w:trPr>
        <w:tc>
          <w:tcPr>
            <w:tcW w:w="9925" w:type="dxa"/>
            <w:gridSpan w:val="62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7"/>
              <w:gridCol w:w="266"/>
              <w:gridCol w:w="95"/>
              <w:gridCol w:w="178"/>
              <w:gridCol w:w="355"/>
              <w:gridCol w:w="395"/>
              <w:gridCol w:w="180"/>
              <w:gridCol w:w="197"/>
              <w:gridCol w:w="487"/>
              <w:gridCol w:w="179"/>
              <w:gridCol w:w="913"/>
              <w:gridCol w:w="158"/>
              <w:gridCol w:w="22"/>
              <w:gridCol w:w="409"/>
              <w:gridCol w:w="219"/>
              <w:gridCol w:w="400"/>
              <w:gridCol w:w="13"/>
              <w:gridCol w:w="136"/>
              <w:gridCol w:w="891"/>
              <w:gridCol w:w="139"/>
              <w:gridCol w:w="540"/>
              <w:gridCol w:w="578"/>
              <w:gridCol w:w="750"/>
              <w:gridCol w:w="42"/>
              <w:gridCol w:w="180"/>
              <w:gridCol w:w="400"/>
              <w:gridCol w:w="248"/>
              <w:gridCol w:w="50"/>
              <w:gridCol w:w="87"/>
              <w:gridCol w:w="46"/>
              <w:gridCol w:w="8986"/>
            </w:tblGrid>
            <w:tr w:rsidR="00C72C3B" w:rsidRPr="00B90063" w14:paraId="3B45BE0B" w14:textId="77777777" w:rsidTr="003F4C32">
              <w:trPr>
                <w:gridAfter w:val="5"/>
                <w:wAfter w:w="9417" w:type="dxa"/>
                <w:trHeight w:val="73"/>
              </w:trPr>
              <w:tc>
                <w:tcPr>
                  <w:tcW w:w="1586" w:type="dxa"/>
                  <w:gridSpan w:val="4"/>
                  <w:shd w:val="clear" w:color="auto" w:fill="auto"/>
                </w:tcPr>
                <w:p w14:paraId="3322E506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3" w:type="dxa"/>
                  <w:gridSpan w:val="22"/>
                  <w:shd w:val="clear" w:color="auto" w:fill="auto"/>
                </w:tcPr>
                <w:p w14:paraId="5CB8DEBC" w14:textId="16694404" w:rsidR="00C72C3B" w:rsidRPr="00B90063" w:rsidRDefault="00DF763A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N/A</w:t>
                  </w:r>
                </w:p>
              </w:tc>
            </w:tr>
            <w:tr w:rsidR="00C72C3B" w:rsidRPr="00B90063" w14:paraId="61887C0B" w14:textId="77777777" w:rsidTr="009701DB">
              <w:trPr>
                <w:gridAfter w:val="1"/>
                <w:wAfter w:w="8986" w:type="dxa"/>
                <w:trHeight w:val="297"/>
              </w:trPr>
              <w:tc>
                <w:tcPr>
                  <w:tcW w:w="1408" w:type="dxa"/>
                  <w:gridSpan w:val="3"/>
                  <w:shd w:val="clear" w:color="auto" w:fill="auto"/>
                </w:tcPr>
                <w:p w14:paraId="7D988D7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692" w:type="dxa"/>
                  <w:gridSpan w:val="12"/>
                  <w:shd w:val="clear" w:color="auto" w:fill="auto"/>
                </w:tcPr>
                <w:p w14:paraId="6078673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440" w:type="dxa"/>
                  <w:gridSpan w:val="4"/>
                  <w:shd w:val="clear" w:color="auto" w:fill="auto"/>
                </w:tcPr>
                <w:p w14:paraId="061CD0C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3060" w:type="dxa"/>
                  <w:gridSpan w:val="11"/>
                  <w:shd w:val="clear" w:color="auto" w:fill="auto"/>
                </w:tcPr>
                <w:p w14:paraId="1A80FD7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24D0F8A" w14:textId="77777777" w:rsidTr="003F4C32">
              <w:trPr>
                <w:gridAfter w:val="2"/>
                <w:wAfter w:w="9032" w:type="dxa"/>
                <w:trHeight w:val="297"/>
              </w:trPr>
              <w:tc>
                <w:tcPr>
                  <w:tcW w:w="2713" w:type="dxa"/>
                  <w:gridSpan w:val="8"/>
                  <w:shd w:val="clear" w:color="auto" w:fill="auto"/>
                </w:tcPr>
                <w:p w14:paraId="4C0BAC9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4" w:type="dxa"/>
                  <w:gridSpan w:val="19"/>
                  <w:shd w:val="clear" w:color="auto" w:fill="auto"/>
                </w:tcPr>
                <w:p w14:paraId="76E889E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2"/>
                  <w:shd w:val="clear" w:color="auto" w:fill="auto"/>
                </w:tcPr>
                <w:p w14:paraId="51FF181E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6CD1F15A" w14:textId="77777777" w:rsidTr="003F4C32">
              <w:trPr>
                <w:gridAfter w:val="2"/>
                <w:wAfter w:w="9032" w:type="dxa"/>
                <w:trHeight w:val="297"/>
              </w:trPr>
              <w:tc>
                <w:tcPr>
                  <w:tcW w:w="1941" w:type="dxa"/>
                  <w:gridSpan w:val="5"/>
                  <w:shd w:val="clear" w:color="auto" w:fill="auto"/>
                </w:tcPr>
                <w:p w14:paraId="2159F66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40" w:type="dxa"/>
                  <w:gridSpan w:val="9"/>
                  <w:shd w:val="clear" w:color="auto" w:fill="auto"/>
                </w:tcPr>
                <w:p w14:paraId="134E9C0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49C4340C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070D8E19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E11117A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5FD8383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4"/>
                  <w:shd w:val="clear" w:color="auto" w:fill="auto"/>
                  <w:vAlign w:val="bottom"/>
                </w:tcPr>
                <w:p w14:paraId="04F2112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2"/>
                  <w:shd w:val="clear" w:color="auto" w:fill="auto"/>
                </w:tcPr>
                <w:p w14:paraId="5588668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4BD1FAF2" w14:textId="77777777" w:rsidTr="009701DB">
              <w:trPr>
                <w:gridAfter w:val="3"/>
                <w:wAfter w:w="9119" w:type="dxa"/>
                <w:trHeight w:val="297"/>
              </w:trPr>
              <w:tc>
                <w:tcPr>
                  <w:tcW w:w="1941" w:type="dxa"/>
                  <w:gridSpan w:val="5"/>
                  <w:shd w:val="clear" w:color="auto" w:fill="auto"/>
                </w:tcPr>
                <w:p w14:paraId="4D24FF4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1F6160A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3" w:type="dxa"/>
                  <w:gridSpan w:val="5"/>
                  <w:shd w:val="clear" w:color="auto" w:fill="auto"/>
                </w:tcPr>
                <w:p w14:paraId="75C643DA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3"/>
                  <w:shd w:val="clear" w:color="auto" w:fill="auto"/>
                </w:tcPr>
                <w:p w14:paraId="52260A3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2"/>
                  <w:shd w:val="clear" w:color="auto" w:fill="auto"/>
                </w:tcPr>
                <w:p w14:paraId="1861C75B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7A29A175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A23F69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8" w:type="dxa"/>
                  <w:gridSpan w:val="3"/>
                  <w:shd w:val="clear" w:color="auto" w:fill="auto"/>
                </w:tcPr>
                <w:p w14:paraId="40B71CA0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856F2E2" w14:textId="77777777" w:rsidTr="003F4C32">
              <w:trPr>
                <w:trHeight w:val="693"/>
              </w:trPr>
              <w:tc>
                <w:tcPr>
                  <w:tcW w:w="1047" w:type="dxa"/>
                  <w:shd w:val="clear" w:color="auto" w:fill="auto"/>
                </w:tcPr>
                <w:p w14:paraId="5194E11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6" w:type="dxa"/>
                  <w:shd w:val="clear" w:color="auto" w:fill="auto"/>
                </w:tcPr>
                <w:p w14:paraId="578B2A2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3" w:type="dxa"/>
                  <w:gridSpan w:val="2"/>
                  <w:shd w:val="clear" w:color="auto" w:fill="auto"/>
                </w:tcPr>
                <w:p w14:paraId="10DC35D8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6B0A4AA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04DDCDF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C326D18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459003B1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40EA6C3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7C45C4A1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9" w:type="dxa"/>
                  <w:shd w:val="clear" w:color="auto" w:fill="auto"/>
                </w:tcPr>
                <w:p w14:paraId="1B95481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8" w:type="dxa"/>
                  <w:gridSpan w:val="4"/>
                  <w:shd w:val="clear" w:color="auto" w:fill="auto"/>
                </w:tcPr>
                <w:p w14:paraId="48FBF1C6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37" w:type="dxa"/>
                  <w:gridSpan w:val="13"/>
                  <w:shd w:val="clear" w:color="auto" w:fill="auto"/>
                </w:tcPr>
                <w:p w14:paraId="04771B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084B782B" w14:textId="77777777" w:rsidR="00B95C52" w:rsidRPr="00E16F45" w:rsidRDefault="00B95C52" w:rsidP="00E9100F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9" w:type="dxa"/>
            <w:gridSpan w:val="5"/>
            <w:shd w:val="clear" w:color="auto" w:fill="auto"/>
          </w:tcPr>
          <w:p w14:paraId="524DB093" w14:textId="77777777" w:rsidR="00B95C52" w:rsidRPr="00DF2983" w:rsidRDefault="00B95C52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E74C66" w:rsidRPr="00DF2983" w14:paraId="5ADC7CA2" w14:textId="77777777" w:rsidTr="00E65A2B">
        <w:trPr>
          <w:trHeight w:val="73"/>
        </w:trPr>
        <w:tc>
          <w:tcPr>
            <w:tcW w:w="10462" w:type="dxa"/>
            <w:gridSpan w:val="68"/>
            <w:shd w:val="clear" w:color="auto" w:fill="auto"/>
          </w:tcPr>
          <w:p w14:paraId="49FA1FCF" w14:textId="038F6AE7" w:rsidR="00E74C66" w:rsidRDefault="00E74C66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78" w:type="dxa"/>
            <w:gridSpan w:val="2"/>
            <w:shd w:val="clear" w:color="auto" w:fill="auto"/>
          </w:tcPr>
          <w:p w14:paraId="1BA31800" w14:textId="77777777" w:rsidR="00E74C66" w:rsidRPr="00DF2983" w:rsidRDefault="00E74C66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10"/>
      <w:footerReference w:type="default" r:id="rId11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B162EF" w14:textId="77777777" w:rsidR="006C3823" w:rsidRDefault="006C3823" w:rsidP="0030565A">
      <w:pPr>
        <w:spacing w:after="0" w:line="240" w:lineRule="auto"/>
      </w:pPr>
      <w:r>
        <w:separator/>
      </w:r>
    </w:p>
  </w:endnote>
  <w:endnote w:type="continuationSeparator" w:id="0">
    <w:p w14:paraId="28DF026C" w14:textId="77777777" w:rsidR="006C3823" w:rsidRDefault="006C3823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CB25F" w14:textId="77777777" w:rsidR="00763269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763269" w:rsidRDefault="008A1109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BC7DE" w14:textId="77777777" w:rsidR="00763269" w:rsidRDefault="008A1109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763269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763269" w:rsidRPr="009B26FF" w:rsidRDefault="008A1109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763269" w:rsidRPr="00C07B4D" w:rsidRDefault="008A1109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C3332D" w14:textId="77777777" w:rsidR="006C3823" w:rsidRDefault="006C3823" w:rsidP="0030565A">
      <w:pPr>
        <w:spacing w:after="0" w:line="240" w:lineRule="auto"/>
      </w:pPr>
      <w:r>
        <w:separator/>
      </w:r>
    </w:p>
  </w:footnote>
  <w:footnote w:type="continuationSeparator" w:id="0">
    <w:p w14:paraId="14136A70" w14:textId="77777777" w:rsidR="006C3823" w:rsidRDefault="006C3823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4015A"/>
    <w:rsid w:val="0005579B"/>
    <w:rsid w:val="000D0B7C"/>
    <w:rsid w:val="000D68DF"/>
    <w:rsid w:val="001038DD"/>
    <w:rsid w:val="00110340"/>
    <w:rsid w:val="001337FE"/>
    <w:rsid w:val="00137C48"/>
    <w:rsid w:val="001454E6"/>
    <w:rsid w:val="00151E52"/>
    <w:rsid w:val="0015567E"/>
    <w:rsid w:val="00164B4C"/>
    <w:rsid w:val="001F54A2"/>
    <w:rsid w:val="00207C12"/>
    <w:rsid w:val="00265DCA"/>
    <w:rsid w:val="00273FAF"/>
    <w:rsid w:val="002978FD"/>
    <w:rsid w:val="002E2F03"/>
    <w:rsid w:val="002E3E57"/>
    <w:rsid w:val="0030565A"/>
    <w:rsid w:val="0031173A"/>
    <w:rsid w:val="0032470A"/>
    <w:rsid w:val="003341BB"/>
    <w:rsid w:val="00356AB3"/>
    <w:rsid w:val="00372235"/>
    <w:rsid w:val="003813B2"/>
    <w:rsid w:val="00392EBA"/>
    <w:rsid w:val="003D5E17"/>
    <w:rsid w:val="003D6C58"/>
    <w:rsid w:val="003F4C32"/>
    <w:rsid w:val="0044089F"/>
    <w:rsid w:val="004D72B9"/>
    <w:rsid w:val="00521425"/>
    <w:rsid w:val="00602193"/>
    <w:rsid w:val="00612B7C"/>
    <w:rsid w:val="00631994"/>
    <w:rsid w:val="0064391C"/>
    <w:rsid w:val="00682ABA"/>
    <w:rsid w:val="00684C21"/>
    <w:rsid w:val="006A071F"/>
    <w:rsid w:val="006C3823"/>
    <w:rsid w:val="006D2DA4"/>
    <w:rsid w:val="00715DAF"/>
    <w:rsid w:val="00744465"/>
    <w:rsid w:val="00744C49"/>
    <w:rsid w:val="007A0F2A"/>
    <w:rsid w:val="007C5447"/>
    <w:rsid w:val="007E237F"/>
    <w:rsid w:val="007F3CCC"/>
    <w:rsid w:val="00800DDA"/>
    <w:rsid w:val="00806CB6"/>
    <w:rsid w:val="008122D9"/>
    <w:rsid w:val="00857A80"/>
    <w:rsid w:val="00894E60"/>
    <w:rsid w:val="008A1109"/>
    <w:rsid w:val="008E2CAD"/>
    <w:rsid w:val="00906C8F"/>
    <w:rsid w:val="009450F9"/>
    <w:rsid w:val="00953860"/>
    <w:rsid w:val="00957A28"/>
    <w:rsid w:val="00963732"/>
    <w:rsid w:val="009701DB"/>
    <w:rsid w:val="00975E65"/>
    <w:rsid w:val="00991C6B"/>
    <w:rsid w:val="00A40B0E"/>
    <w:rsid w:val="00A5326E"/>
    <w:rsid w:val="00A63F31"/>
    <w:rsid w:val="00A7798D"/>
    <w:rsid w:val="00AA0A0B"/>
    <w:rsid w:val="00AC47A9"/>
    <w:rsid w:val="00AD45B4"/>
    <w:rsid w:val="00AF6AB8"/>
    <w:rsid w:val="00B173AD"/>
    <w:rsid w:val="00B25A64"/>
    <w:rsid w:val="00B4564A"/>
    <w:rsid w:val="00B609C9"/>
    <w:rsid w:val="00B90063"/>
    <w:rsid w:val="00B95C52"/>
    <w:rsid w:val="00BA7EB7"/>
    <w:rsid w:val="00BD2A8C"/>
    <w:rsid w:val="00C1442E"/>
    <w:rsid w:val="00C24881"/>
    <w:rsid w:val="00C27FAB"/>
    <w:rsid w:val="00C55B2F"/>
    <w:rsid w:val="00C65D85"/>
    <w:rsid w:val="00C72C3B"/>
    <w:rsid w:val="00C92D6E"/>
    <w:rsid w:val="00CA6267"/>
    <w:rsid w:val="00D046E7"/>
    <w:rsid w:val="00D16748"/>
    <w:rsid w:val="00D32660"/>
    <w:rsid w:val="00D61D70"/>
    <w:rsid w:val="00D62265"/>
    <w:rsid w:val="00D637EC"/>
    <w:rsid w:val="00D63C70"/>
    <w:rsid w:val="00D733B2"/>
    <w:rsid w:val="00DB3FE9"/>
    <w:rsid w:val="00DC44EC"/>
    <w:rsid w:val="00DF0ACC"/>
    <w:rsid w:val="00DF2CD1"/>
    <w:rsid w:val="00DF763A"/>
    <w:rsid w:val="00E059DC"/>
    <w:rsid w:val="00E16F45"/>
    <w:rsid w:val="00E271F3"/>
    <w:rsid w:val="00E40A97"/>
    <w:rsid w:val="00E445D1"/>
    <w:rsid w:val="00E65A2B"/>
    <w:rsid w:val="00E74C66"/>
    <w:rsid w:val="00E9100F"/>
    <w:rsid w:val="00EA141D"/>
    <w:rsid w:val="00EB07EF"/>
    <w:rsid w:val="00EE0A03"/>
    <w:rsid w:val="00EE2607"/>
    <w:rsid w:val="00EE6622"/>
    <w:rsid w:val="00EF20C9"/>
    <w:rsid w:val="00F028E3"/>
    <w:rsid w:val="00F07940"/>
    <w:rsid w:val="00F52BFE"/>
    <w:rsid w:val="00F82A85"/>
    <w:rsid w:val="00F966F4"/>
    <w:rsid w:val="00FC06CD"/>
    <w:rsid w:val="00FC398C"/>
    <w:rsid w:val="00FC6FDB"/>
    <w:rsid w:val="00FF456F"/>
    <w:rsid w:val="00FF4F45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  <w:style w:type="character" w:styleId="Hyperlink">
    <w:name w:val="Hyperlink"/>
    <w:basedOn w:val="DefaultParagraphFont"/>
    <w:uiPriority w:val="99"/>
    <w:unhideWhenUsed/>
    <w:rsid w:val="00B609C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09C9"/>
    <w:rPr>
      <w:color w:val="605E5C"/>
      <w:shd w:val="clear" w:color="auto" w:fill="E1DFDD"/>
    </w:rPr>
  </w:style>
  <w:style w:type="paragraph" w:customStyle="1" w:styleId="Default">
    <w:name w:val="Default"/>
    <w:rsid w:val="0011034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sha.parks@omes.ok.g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Asha Parks</cp:lastModifiedBy>
  <cp:revision>3</cp:revision>
  <dcterms:created xsi:type="dcterms:W3CDTF">2022-08-05T17:01:00Z</dcterms:created>
  <dcterms:modified xsi:type="dcterms:W3CDTF">2022-08-05T17:01:00Z</dcterms:modified>
</cp:coreProperties>
</file>